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171178AB" w:rsidR="006368B8"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242F485B" w:rsidR="002B7834" w:rsidRPr="00A44AA1" w:rsidRDefault="003F4904" w:rsidP="000F6662">
            <w:pPr>
              <w:jc w:val="center"/>
              <w:rPr>
                <w:b/>
                <w:color w:val="FF0000"/>
                <w:sz w:val="28"/>
                <w:szCs w:val="28"/>
              </w:rPr>
            </w:pPr>
            <w:r w:rsidRPr="00A44AA1">
              <w:rPr>
                <w:b/>
                <w:color w:val="FF0000"/>
                <w:sz w:val="28"/>
                <w:szCs w:val="28"/>
              </w:rPr>
              <w:t xml:space="preserve">Điều chỉnh lần </w:t>
            </w:r>
            <w:r w:rsidR="000F6662">
              <w:rPr>
                <w:b/>
                <w:color w:val="FF0000"/>
                <w:sz w:val="28"/>
                <w:szCs w:val="28"/>
              </w:rPr>
              <w:t>6</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50EA20A9" w:rsidR="006368B8" w:rsidRPr="002F7C3E" w:rsidRDefault="000273FF" w:rsidP="00F45544">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 xml:space="preserve">Ngã Bảy, </w:t>
            </w:r>
            <w:r w:rsidRPr="00F45544">
              <w:rPr>
                <w:i/>
                <w:sz w:val="26"/>
                <w:szCs w:val="26"/>
              </w:rPr>
              <w:t>ngày</w:t>
            </w:r>
            <w:r w:rsidR="008E688A" w:rsidRPr="00F45544">
              <w:rPr>
                <w:i/>
                <w:sz w:val="26"/>
                <w:szCs w:val="26"/>
              </w:rPr>
              <w:t xml:space="preserve"> </w:t>
            </w:r>
            <w:r w:rsidRPr="00F45544">
              <w:rPr>
                <w:i/>
                <w:sz w:val="26"/>
                <w:szCs w:val="26"/>
              </w:rPr>
              <w:t xml:space="preserve"> </w:t>
            </w:r>
            <w:r w:rsidR="00706239" w:rsidRPr="00F45544">
              <w:rPr>
                <w:i/>
                <w:sz w:val="26"/>
                <w:szCs w:val="26"/>
              </w:rPr>
              <w:t>1</w:t>
            </w:r>
            <w:r w:rsidR="00F45544" w:rsidRPr="00F45544">
              <w:rPr>
                <w:i/>
                <w:sz w:val="26"/>
                <w:szCs w:val="26"/>
              </w:rPr>
              <w:t>1</w:t>
            </w:r>
            <w:r w:rsidR="008E688A" w:rsidRPr="00F45544">
              <w:rPr>
                <w:i/>
                <w:sz w:val="26"/>
                <w:szCs w:val="26"/>
              </w:rPr>
              <w:t xml:space="preserve"> </w:t>
            </w:r>
            <w:r w:rsidR="00CF2BFB" w:rsidRPr="00F45544">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706239" w:rsidRPr="002F7C3E">
              <w:rPr>
                <w:i/>
                <w:sz w:val="26"/>
                <w:szCs w:val="26"/>
              </w:rPr>
              <w:t>4</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F7C3E" w:rsidRDefault="000273FF" w:rsidP="0055534A">
      <w:pPr>
        <w:pStyle w:val="u3"/>
        <w:rPr>
          <w:b/>
          <w:lang w:val="sv-SE"/>
        </w:rPr>
      </w:pPr>
      <w:r w:rsidRPr="002F7C3E">
        <w:rPr>
          <w:b/>
          <w:lang w:val="sv-SE"/>
        </w:rPr>
        <w:t>Lịch làm việc của lãnh đạo UBND thành phố Ngã Bảy</w:t>
      </w:r>
    </w:p>
    <w:p w14:paraId="5622B46A" w14:textId="0D847570" w:rsidR="006368B8" w:rsidRPr="002F7C3E" w:rsidRDefault="000273FF" w:rsidP="0055534A">
      <w:pPr>
        <w:tabs>
          <w:tab w:val="left" w:pos="3582"/>
        </w:tabs>
        <w:jc w:val="center"/>
        <w:rPr>
          <w:b/>
          <w:sz w:val="28"/>
          <w:szCs w:val="28"/>
          <w:lang w:val="sv-SE"/>
        </w:rPr>
      </w:pPr>
      <w:r w:rsidRPr="002F7C3E">
        <w:rPr>
          <w:b/>
          <w:sz w:val="28"/>
          <w:szCs w:val="28"/>
          <w:lang w:val="sv-SE"/>
        </w:rPr>
        <w:t xml:space="preserve">Từ ngày </w:t>
      </w:r>
      <w:r w:rsidR="00706239" w:rsidRPr="002F7C3E">
        <w:rPr>
          <w:b/>
          <w:sz w:val="28"/>
          <w:szCs w:val="28"/>
          <w:lang w:val="sv-SE"/>
        </w:rPr>
        <w:t>1</w:t>
      </w:r>
      <w:r w:rsidR="00F33B9B" w:rsidRPr="002F7C3E">
        <w:rPr>
          <w:b/>
          <w:sz w:val="28"/>
          <w:szCs w:val="28"/>
          <w:lang w:val="sv-SE"/>
        </w:rPr>
        <w:t>3</w:t>
      </w:r>
      <w:r w:rsidR="00706239" w:rsidRPr="002F7C3E">
        <w:rPr>
          <w:b/>
          <w:sz w:val="28"/>
          <w:szCs w:val="28"/>
          <w:lang w:val="sv-SE"/>
        </w:rPr>
        <w:t>/4</w:t>
      </w:r>
      <w:r w:rsidR="009E1CC6" w:rsidRPr="002F7C3E">
        <w:rPr>
          <w:b/>
          <w:sz w:val="28"/>
          <w:szCs w:val="28"/>
          <w:lang w:val="sv-SE"/>
        </w:rPr>
        <w:t>/2025</w:t>
      </w:r>
      <w:r w:rsidRPr="002F7C3E">
        <w:rPr>
          <w:b/>
          <w:sz w:val="28"/>
          <w:szCs w:val="28"/>
          <w:lang w:val="sv-SE"/>
        </w:rPr>
        <w:t xml:space="preserve"> đến ngày </w:t>
      </w:r>
      <w:r w:rsidR="00706239" w:rsidRPr="002F7C3E">
        <w:rPr>
          <w:b/>
          <w:sz w:val="28"/>
          <w:szCs w:val="28"/>
          <w:lang w:val="sv-SE"/>
        </w:rPr>
        <w:t>18</w:t>
      </w:r>
      <w:r w:rsidR="00CC52CD" w:rsidRPr="002F7C3E">
        <w:rPr>
          <w:b/>
          <w:sz w:val="28"/>
          <w:szCs w:val="28"/>
          <w:lang w:val="sv-SE"/>
        </w:rPr>
        <w:t>/4</w:t>
      </w:r>
      <w:r w:rsidR="009E1CC6" w:rsidRPr="002F7C3E">
        <w:rPr>
          <w:b/>
          <w:sz w:val="28"/>
          <w:szCs w:val="28"/>
          <w:lang w:val="sv-SE"/>
        </w:rPr>
        <w:t>/2025</w:t>
      </w:r>
    </w:p>
    <w:p w14:paraId="0C701BB4" w14:textId="77777777" w:rsidR="006368B8" w:rsidRPr="002F7C3E" w:rsidRDefault="00FA537A" w:rsidP="0055534A">
      <w:pPr>
        <w:ind w:firstLine="567"/>
        <w:rPr>
          <w:b/>
          <w:sz w:val="20"/>
          <w:szCs w:val="28"/>
          <w:lang w:val="sv-SE"/>
        </w:rPr>
      </w:pPr>
      <w:r w:rsidRPr="002F7C3E">
        <w:rPr>
          <w:b/>
          <w:noProof/>
          <w:sz w:val="20"/>
          <w:szCs w:val="28"/>
        </w:rPr>
        <mc:AlternateContent>
          <mc:Choice Requires="wps">
            <w:drawing>
              <wp:anchor distT="0" distB="0" distL="114300" distR="114300" simplePos="0" relativeHeight="251624962" behindDoc="0" locked="0" layoutInCell="1" allowOverlap="1" wp14:anchorId="0F0F7101" wp14:editId="5E6EF5F9">
                <wp:simplePos x="0" y="0"/>
                <wp:positionH relativeFrom="margin">
                  <wp:posOffset>2072005</wp:posOffset>
                </wp:positionH>
                <wp:positionV relativeFrom="paragraph">
                  <wp:posOffset>16510</wp:posOffset>
                </wp:positionV>
                <wp:extent cx="1599565" cy="635"/>
                <wp:effectExtent l="0" t="0" r="63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E51C5A"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3pt" to="289.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">
                <o:lock v:ext="edit" shapetype="f"/>
                <w10:wrap anchorx="margin"/>
              </v:line>
            </w:pict>
          </mc:Fallback>
        </mc:AlternateContent>
      </w:r>
    </w:p>
    <w:p w14:paraId="0E29CB8E" w14:textId="2BDDC149" w:rsidR="008E4EE1" w:rsidRPr="00A44AA1" w:rsidRDefault="008E4EE1" w:rsidP="00C20363">
      <w:pPr>
        <w:tabs>
          <w:tab w:val="left" w:pos="0"/>
          <w:tab w:val="left" w:pos="567"/>
        </w:tabs>
        <w:spacing w:before="100"/>
        <w:ind w:firstLine="567"/>
        <w:jc w:val="both"/>
        <w:rPr>
          <w:b/>
          <w:sz w:val="28"/>
          <w:szCs w:val="28"/>
          <w:u w:val="single"/>
          <w:lang w:val="sv-SE"/>
        </w:rPr>
      </w:pPr>
      <w:bookmarkStart w:id="0" w:name="_Hlk162986513"/>
      <w:r w:rsidRPr="00A44AA1">
        <w:rPr>
          <w:b/>
          <w:sz w:val="28"/>
          <w:szCs w:val="28"/>
          <w:lang w:val="sv-SE"/>
        </w:rPr>
        <w:t xml:space="preserve">* </w:t>
      </w:r>
      <w:r w:rsidRPr="00A44AA1">
        <w:rPr>
          <w:b/>
          <w:sz w:val="28"/>
          <w:szCs w:val="28"/>
          <w:u w:val="single"/>
          <w:lang w:val="sv-SE"/>
        </w:rPr>
        <w:t xml:space="preserve">THỨ </w:t>
      </w:r>
      <w:r w:rsidR="00A14E12" w:rsidRPr="00A44AA1">
        <w:rPr>
          <w:b/>
          <w:sz w:val="28"/>
          <w:szCs w:val="28"/>
          <w:u w:val="single"/>
          <w:lang w:val="sv-SE"/>
        </w:rPr>
        <w:t>HAI</w:t>
      </w:r>
      <w:r w:rsidRPr="00A44AA1">
        <w:rPr>
          <w:b/>
          <w:sz w:val="28"/>
          <w:szCs w:val="28"/>
          <w:u w:val="single"/>
          <w:lang w:val="sv-SE"/>
        </w:rPr>
        <w:t xml:space="preserve">, NGÀY </w:t>
      </w:r>
      <w:r w:rsidR="00F800D6" w:rsidRPr="00A44AA1">
        <w:rPr>
          <w:b/>
          <w:sz w:val="28"/>
          <w:szCs w:val="28"/>
          <w:u w:val="single"/>
          <w:lang w:val="sv-SE"/>
        </w:rPr>
        <w:t>14/4</w:t>
      </w:r>
      <w:r w:rsidRPr="00A44AA1">
        <w:rPr>
          <w:b/>
          <w:sz w:val="28"/>
          <w:szCs w:val="28"/>
          <w:u w:val="single"/>
          <w:lang w:val="sv-SE"/>
        </w:rPr>
        <w:t xml:space="preserve">/2025 </w:t>
      </w:r>
    </w:p>
    <w:p w14:paraId="6CBE3E45" w14:textId="009A2D6C" w:rsidR="002657DB" w:rsidRPr="00A44AA1" w:rsidRDefault="008E4EE1" w:rsidP="00B05F2E">
      <w:pPr>
        <w:ind w:firstLine="567"/>
        <w:jc w:val="both"/>
        <w:rPr>
          <w:sz w:val="28"/>
          <w:szCs w:val="28"/>
        </w:rPr>
      </w:pPr>
      <w:r w:rsidRPr="00A44AA1">
        <w:rPr>
          <w:b/>
          <w:bCs/>
          <w:sz w:val="28"/>
          <w:szCs w:val="28"/>
        </w:rPr>
        <w:t>- Chủ tịch</w:t>
      </w:r>
      <w:r w:rsidR="003A2673" w:rsidRPr="00A44AA1">
        <w:rPr>
          <w:b/>
          <w:bCs/>
          <w:sz w:val="28"/>
          <w:szCs w:val="28"/>
        </w:rPr>
        <w:t xml:space="preserve"> và Phó Chủ tịch</w:t>
      </w:r>
      <w:r w:rsidR="00DB6610" w:rsidRPr="00A44AA1">
        <w:rPr>
          <w:b/>
          <w:bCs/>
          <w:sz w:val="28"/>
          <w:szCs w:val="28"/>
        </w:rPr>
        <w:t xml:space="preserve"> Bùi Việt Hà</w:t>
      </w:r>
      <w:r w:rsidRPr="00A44AA1">
        <w:rPr>
          <w:b/>
          <w:bCs/>
          <w:sz w:val="28"/>
          <w:szCs w:val="28"/>
        </w:rPr>
        <w:t>:</w:t>
      </w:r>
      <w:r w:rsidR="002657DB" w:rsidRPr="00A44AA1">
        <w:rPr>
          <w:b/>
          <w:bCs/>
          <w:sz w:val="28"/>
          <w:szCs w:val="28"/>
        </w:rPr>
        <w:t xml:space="preserve"> </w:t>
      </w:r>
      <w:r w:rsidR="002771B5" w:rsidRPr="00A44AA1">
        <w:rPr>
          <w:b/>
          <w:bCs/>
          <w:sz w:val="28"/>
          <w:szCs w:val="28"/>
        </w:rPr>
        <w:t>6</w:t>
      </w:r>
      <w:r w:rsidR="002657DB" w:rsidRPr="00A44AA1">
        <w:rPr>
          <w:b/>
          <w:bCs/>
          <w:sz w:val="28"/>
          <w:szCs w:val="28"/>
        </w:rPr>
        <w:t>h</w:t>
      </w:r>
      <w:r w:rsidR="002771B5" w:rsidRPr="00A44AA1">
        <w:rPr>
          <w:b/>
          <w:bCs/>
          <w:sz w:val="28"/>
          <w:szCs w:val="28"/>
        </w:rPr>
        <w:t>3</w:t>
      </w:r>
      <w:r w:rsidR="002657DB" w:rsidRPr="00A44AA1">
        <w:rPr>
          <w:b/>
          <w:bCs/>
          <w:sz w:val="28"/>
          <w:szCs w:val="28"/>
        </w:rPr>
        <w:t xml:space="preserve">0’ </w:t>
      </w:r>
      <w:r w:rsidR="002657DB" w:rsidRPr="00A44AA1">
        <w:rPr>
          <w:sz w:val="28"/>
          <w:szCs w:val="28"/>
        </w:rPr>
        <w:t xml:space="preserve">hội ý </w:t>
      </w:r>
      <w:r w:rsidR="002771B5" w:rsidRPr="00A44AA1">
        <w:rPr>
          <w:sz w:val="28"/>
          <w:szCs w:val="28"/>
        </w:rPr>
        <w:t xml:space="preserve">với </w:t>
      </w:r>
      <w:r w:rsidR="002657DB" w:rsidRPr="00A44AA1">
        <w:rPr>
          <w:sz w:val="28"/>
          <w:szCs w:val="28"/>
        </w:rPr>
        <w:t xml:space="preserve">Thường trực </w:t>
      </w:r>
      <w:r w:rsidR="002771B5" w:rsidRPr="00A44AA1">
        <w:rPr>
          <w:sz w:val="28"/>
          <w:szCs w:val="28"/>
        </w:rPr>
        <w:t>Thành ủy, HĐ</w:t>
      </w:r>
      <w:r w:rsidR="002657DB" w:rsidRPr="00A44AA1">
        <w:rPr>
          <w:sz w:val="28"/>
          <w:szCs w:val="28"/>
        </w:rPr>
        <w:t>ND</w:t>
      </w:r>
      <w:r w:rsidR="002771B5" w:rsidRPr="00A44AA1">
        <w:rPr>
          <w:sz w:val="28"/>
          <w:szCs w:val="28"/>
        </w:rPr>
        <w:t>, UBMTTQVN</w:t>
      </w:r>
      <w:r w:rsidR="002657DB" w:rsidRPr="00A44AA1">
        <w:rPr>
          <w:sz w:val="28"/>
          <w:szCs w:val="28"/>
        </w:rPr>
        <w:t xml:space="preserve"> thành phố. Điểm tại</w:t>
      </w:r>
      <w:r w:rsidR="00EB35BB" w:rsidRPr="00A44AA1">
        <w:rPr>
          <w:sz w:val="28"/>
          <w:szCs w:val="28"/>
        </w:rPr>
        <w:t xml:space="preserve"> nhà</w:t>
      </w:r>
      <w:r w:rsidR="002657DB" w:rsidRPr="00A44AA1">
        <w:rPr>
          <w:sz w:val="28"/>
          <w:szCs w:val="28"/>
        </w:rPr>
        <w:t xml:space="preserve"> </w:t>
      </w:r>
      <w:r w:rsidR="005104A7" w:rsidRPr="00A44AA1">
        <w:rPr>
          <w:sz w:val="28"/>
          <w:szCs w:val="28"/>
        </w:rPr>
        <w:t xml:space="preserve">khách </w:t>
      </w:r>
      <w:r w:rsidR="00CC52CD" w:rsidRPr="00A44AA1">
        <w:rPr>
          <w:sz w:val="28"/>
          <w:szCs w:val="28"/>
        </w:rPr>
        <w:t>Thành ủy</w:t>
      </w:r>
      <w:r w:rsidR="007C19AB" w:rsidRPr="00A44AA1">
        <w:rPr>
          <w:sz w:val="28"/>
          <w:szCs w:val="28"/>
        </w:rPr>
        <w:t>.</w:t>
      </w:r>
    </w:p>
    <w:p w14:paraId="3B8773AA" w14:textId="542B7128" w:rsidR="00582BFF" w:rsidRPr="00A44AA1" w:rsidRDefault="008E4EE1" w:rsidP="00B05F2E">
      <w:pPr>
        <w:tabs>
          <w:tab w:val="left" w:pos="0"/>
          <w:tab w:val="left" w:pos="567"/>
        </w:tabs>
        <w:ind w:firstLine="567"/>
        <w:jc w:val="both"/>
        <w:rPr>
          <w:b/>
          <w:bCs/>
          <w:sz w:val="28"/>
          <w:szCs w:val="28"/>
        </w:rPr>
      </w:pPr>
      <w:r w:rsidRPr="00A44AA1">
        <w:rPr>
          <w:b/>
          <w:bCs/>
          <w:sz w:val="28"/>
          <w:szCs w:val="28"/>
        </w:rPr>
        <w:tab/>
      </w:r>
      <w:r w:rsidR="00CC52CD" w:rsidRPr="00A44AA1">
        <w:rPr>
          <w:b/>
          <w:bCs/>
          <w:sz w:val="28"/>
          <w:szCs w:val="28"/>
        </w:rPr>
        <w:t xml:space="preserve">- Chủ tịch: </w:t>
      </w:r>
      <w:r w:rsidR="00F800D6" w:rsidRPr="00A44AA1">
        <w:rPr>
          <w:b/>
          <w:bCs/>
          <w:sz w:val="28"/>
          <w:szCs w:val="28"/>
        </w:rPr>
        <w:t>8</w:t>
      </w:r>
      <w:r w:rsidR="00CC52CD" w:rsidRPr="00A44AA1">
        <w:rPr>
          <w:b/>
          <w:bCs/>
          <w:sz w:val="28"/>
          <w:szCs w:val="28"/>
        </w:rPr>
        <w:t>h</w:t>
      </w:r>
      <w:r w:rsidR="00456CA9" w:rsidRPr="00A44AA1">
        <w:rPr>
          <w:b/>
          <w:bCs/>
          <w:sz w:val="28"/>
          <w:szCs w:val="28"/>
        </w:rPr>
        <w:t>0</w:t>
      </w:r>
      <w:r w:rsidR="00CC52CD" w:rsidRPr="00A44AA1">
        <w:rPr>
          <w:b/>
          <w:bCs/>
          <w:sz w:val="28"/>
          <w:szCs w:val="28"/>
        </w:rPr>
        <w:t xml:space="preserve">0’ </w:t>
      </w:r>
      <w:r w:rsidR="00456CA9" w:rsidRPr="00A44AA1">
        <w:rPr>
          <w:bCs/>
          <w:sz w:val="28"/>
          <w:szCs w:val="28"/>
        </w:rPr>
        <w:t>Họp Đoàn công tác tại UBND phường Lái Hiếu sau đó</w:t>
      </w:r>
      <w:r w:rsidR="00456CA9" w:rsidRPr="00A44AA1">
        <w:rPr>
          <w:b/>
          <w:bCs/>
          <w:sz w:val="28"/>
          <w:szCs w:val="28"/>
        </w:rPr>
        <w:t xml:space="preserve"> </w:t>
      </w:r>
      <w:r w:rsidR="00F800D6" w:rsidRPr="00A44AA1">
        <w:rPr>
          <w:bCs/>
          <w:sz w:val="28"/>
          <w:szCs w:val="28"/>
        </w:rPr>
        <w:t>đi khảo sát, xác định ranh GPMB dự án Đường Tỉnh 927  trên địa bàn phường Lái Hiếu. Mời Thủ trưởng các cơ quan: TNMT, Chi cục THADS, CNVPĐKĐĐ, Thanh Tra, UBND phường Lái Hiếu, giao Chi cục THADS, CNVPĐKĐĐ chuẩn bị hồ sơ, UBND phường Lái Hiếu bố trí lực lượng hỗ trợ. Điểm tại vị trí dự án khu vực 5, phường Lái Hiếu.</w:t>
      </w:r>
      <w:r w:rsidR="00F800D6" w:rsidRPr="00A44AA1">
        <w:rPr>
          <w:b/>
          <w:bCs/>
          <w:sz w:val="28"/>
          <w:szCs w:val="28"/>
        </w:rPr>
        <w:t xml:space="preserve"> Đ/c Tú</w:t>
      </w:r>
    </w:p>
    <w:p w14:paraId="31F5C5D8" w14:textId="52E16D2C" w:rsidR="00E43ADB" w:rsidRPr="00A44AA1" w:rsidRDefault="00E43ADB" w:rsidP="00B05F2E">
      <w:pPr>
        <w:tabs>
          <w:tab w:val="left" w:pos="0"/>
          <w:tab w:val="left" w:pos="567"/>
        </w:tabs>
        <w:ind w:firstLine="567"/>
        <w:jc w:val="both"/>
        <w:rPr>
          <w:b/>
          <w:bCs/>
          <w:sz w:val="28"/>
          <w:szCs w:val="28"/>
        </w:rPr>
      </w:pPr>
      <w:r w:rsidRPr="00A44AA1">
        <w:rPr>
          <w:b/>
          <w:bCs/>
          <w:sz w:val="28"/>
          <w:szCs w:val="28"/>
        </w:rPr>
        <w:t>+ 1</w:t>
      </w:r>
      <w:r w:rsidR="00F45544" w:rsidRPr="00A44AA1">
        <w:rPr>
          <w:b/>
          <w:bCs/>
          <w:sz w:val="28"/>
          <w:szCs w:val="28"/>
        </w:rPr>
        <w:t>4</w:t>
      </w:r>
      <w:r w:rsidRPr="00A44AA1">
        <w:rPr>
          <w:b/>
          <w:bCs/>
          <w:sz w:val="28"/>
          <w:szCs w:val="28"/>
        </w:rPr>
        <w:t>h</w:t>
      </w:r>
      <w:r w:rsidR="00F45544" w:rsidRPr="00A44AA1">
        <w:rPr>
          <w:b/>
          <w:bCs/>
          <w:sz w:val="28"/>
          <w:szCs w:val="28"/>
        </w:rPr>
        <w:t>0</w:t>
      </w:r>
      <w:r w:rsidRPr="00A44AA1">
        <w:rPr>
          <w:b/>
          <w:bCs/>
          <w:sz w:val="28"/>
          <w:szCs w:val="28"/>
        </w:rPr>
        <w:t>0’</w:t>
      </w:r>
      <w:r w:rsidR="00B05E92" w:rsidRPr="00A44AA1">
        <w:rPr>
          <w:b/>
          <w:bCs/>
          <w:sz w:val="28"/>
          <w:szCs w:val="28"/>
        </w:rPr>
        <w:t xml:space="preserve"> </w:t>
      </w:r>
      <w:r w:rsidR="00B05E92" w:rsidRPr="00A44AA1">
        <w:rPr>
          <w:bCs/>
          <w:sz w:val="28"/>
          <w:szCs w:val="28"/>
        </w:rPr>
        <w:t>làm việc với phòng TNMT và TTPTQĐ</w:t>
      </w:r>
      <w:r w:rsidR="00234CF9" w:rsidRPr="00A44AA1">
        <w:rPr>
          <w:bCs/>
          <w:sz w:val="28"/>
          <w:szCs w:val="28"/>
        </w:rPr>
        <w:t>, Ban QLDA</w:t>
      </w:r>
      <w:r w:rsidR="00B05E92" w:rsidRPr="00A44AA1">
        <w:rPr>
          <w:bCs/>
          <w:sz w:val="28"/>
          <w:szCs w:val="28"/>
        </w:rPr>
        <w:t xml:space="preserve"> thành phố nghe báo cáo khó khăn, vướng mắc dự án AFD</w:t>
      </w:r>
      <w:r w:rsidR="00DA6BB7" w:rsidRPr="00A44AA1">
        <w:rPr>
          <w:bCs/>
          <w:sz w:val="28"/>
          <w:szCs w:val="28"/>
        </w:rPr>
        <w:t>,</w:t>
      </w:r>
      <w:r w:rsidR="00B05E92" w:rsidRPr="00A44AA1">
        <w:rPr>
          <w:bCs/>
          <w:sz w:val="28"/>
          <w:szCs w:val="28"/>
        </w:rPr>
        <w:t xml:space="preserve"> TĐC giai đoạn 2</w:t>
      </w:r>
      <w:r w:rsidR="00DA6BB7" w:rsidRPr="00A44AA1">
        <w:rPr>
          <w:bCs/>
          <w:sz w:val="28"/>
          <w:szCs w:val="28"/>
        </w:rPr>
        <w:t xml:space="preserve"> và Cầu BOT Lái Hiếu</w:t>
      </w:r>
      <w:r w:rsidR="00B05E92" w:rsidRPr="00A44AA1">
        <w:rPr>
          <w:bCs/>
          <w:sz w:val="28"/>
          <w:szCs w:val="28"/>
        </w:rPr>
        <w:t>.</w:t>
      </w:r>
      <w:r w:rsidR="00DA6BB7" w:rsidRPr="00A44AA1">
        <w:rPr>
          <w:bCs/>
          <w:sz w:val="28"/>
          <w:szCs w:val="28"/>
        </w:rPr>
        <w:t xml:space="preserve"> Giao các đơn vị liên quan chuẩn bị nội dung.</w:t>
      </w:r>
      <w:r w:rsidR="00B05E92" w:rsidRPr="00A44AA1">
        <w:rPr>
          <w:bCs/>
          <w:sz w:val="28"/>
          <w:szCs w:val="28"/>
        </w:rPr>
        <w:t xml:space="preserve"> Điểm phòng họp trực tuyến UBND thành phố.</w:t>
      </w:r>
      <w:r w:rsidR="00B05E92" w:rsidRPr="00A44AA1">
        <w:rPr>
          <w:sz w:val="28"/>
          <w:szCs w:val="28"/>
        </w:rPr>
        <w:t xml:space="preserve"> </w:t>
      </w:r>
      <w:r w:rsidR="00B05E92" w:rsidRPr="00A44AA1">
        <w:rPr>
          <w:b/>
          <w:bCs/>
          <w:sz w:val="28"/>
          <w:szCs w:val="28"/>
        </w:rPr>
        <w:t>Đ/c Tú.</w:t>
      </w:r>
    </w:p>
    <w:p w14:paraId="2D26171D" w14:textId="1A444542" w:rsidR="00F45544" w:rsidRPr="00A44AA1" w:rsidRDefault="00F45544" w:rsidP="00B05F2E">
      <w:pPr>
        <w:tabs>
          <w:tab w:val="left" w:pos="0"/>
          <w:tab w:val="left" w:pos="567"/>
        </w:tabs>
        <w:ind w:firstLine="567"/>
        <w:jc w:val="both"/>
        <w:rPr>
          <w:bCs/>
          <w:sz w:val="28"/>
          <w:szCs w:val="28"/>
        </w:rPr>
      </w:pPr>
      <w:r w:rsidRPr="00A44AA1">
        <w:rPr>
          <w:b/>
          <w:bCs/>
          <w:sz w:val="28"/>
          <w:szCs w:val="28"/>
        </w:rPr>
        <w:t>- Chủ tịch và Phó Chủ tịch Bùi Việt Hà: 16h00’</w:t>
      </w:r>
      <w:r w:rsidRPr="00A44AA1">
        <w:rPr>
          <w:bCs/>
          <w:sz w:val="28"/>
          <w:szCs w:val="28"/>
        </w:rPr>
        <w:t xml:space="preserve"> Họp Thường trực UBND thành phố. Mời Thủ trưởng các đơn vị. TCKH, KT,HT&amp;ĐT, VH,KH&amp;TT, Trung tâm VHTT-TT, Thành Đoàn, các đơn vị chuẩn bị nội dung cùng dự. Điểm phòng họp trực tuyến UBND thành phố.</w:t>
      </w:r>
      <w:r w:rsidRPr="00A44AA1">
        <w:rPr>
          <w:sz w:val="28"/>
          <w:szCs w:val="28"/>
        </w:rPr>
        <w:t xml:space="preserve"> </w:t>
      </w:r>
      <w:r w:rsidRPr="00A44AA1">
        <w:rPr>
          <w:b/>
          <w:bCs/>
          <w:sz w:val="28"/>
          <w:szCs w:val="28"/>
        </w:rPr>
        <w:t>Đ/c Tú.</w:t>
      </w:r>
    </w:p>
    <w:p w14:paraId="16C95FF1" w14:textId="18CCCA81" w:rsidR="00CC52CD" w:rsidRPr="00A44AA1" w:rsidRDefault="00582BFF" w:rsidP="00B05F2E">
      <w:pPr>
        <w:tabs>
          <w:tab w:val="left" w:pos="0"/>
          <w:tab w:val="left" w:pos="567"/>
        </w:tabs>
        <w:ind w:firstLine="567"/>
        <w:jc w:val="both"/>
        <w:rPr>
          <w:bCs/>
          <w:sz w:val="28"/>
          <w:szCs w:val="28"/>
        </w:rPr>
      </w:pPr>
      <w:r w:rsidRPr="00A44AA1">
        <w:rPr>
          <w:b/>
          <w:bCs/>
          <w:sz w:val="28"/>
          <w:szCs w:val="28"/>
        </w:rPr>
        <w:t>- Phó Chủ tịch Bùi Việt Hà: 7h</w:t>
      </w:r>
      <w:r w:rsidR="0067766E" w:rsidRPr="00A44AA1">
        <w:rPr>
          <w:b/>
          <w:bCs/>
          <w:sz w:val="28"/>
          <w:szCs w:val="28"/>
        </w:rPr>
        <w:t>0</w:t>
      </w:r>
      <w:r w:rsidRPr="00A44AA1">
        <w:rPr>
          <w:b/>
          <w:bCs/>
          <w:sz w:val="28"/>
          <w:szCs w:val="28"/>
        </w:rPr>
        <w:t xml:space="preserve">0’ </w:t>
      </w:r>
      <w:r w:rsidR="0067766E" w:rsidRPr="00A44AA1">
        <w:rPr>
          <w:bCs/>
          <w:sz w:val="28"/>
          <w:szCs w:val="28"/>
        </w:rPr>
        <w:t>dự Lễ cúng Hạ</w:t>
      </w:r>
      <w:r w:rsidR="00F45544" w:rsidRPr="00A44AA1">
        <w:rPr>
          <w:bCs/>
          <w:sz w:val="28"/>
          <w:szCs w:val="28"/>
        </w:rPr>
        <w:t xml:space="preserve"> </w:t>
      </w:r>
      <w:r w:rsidR="0067766E" w:rsidRPr="00A44AA1">
        <w:rPr>
          <w:bCs/>
          <w:sz w:val="28"/>
          <w:szCs w:val="28"/>
        </w:rPr>
        <w:t>Điền năm 2025. Điểm tại Đình Thần Phụng Hiệp.</w:t>
      </w:r>
    </w:p>
    <w:p w14:paraId="568F80C5" w14:textId="0EE2DD42" w:rsidR="00E43ADB" w:rsidRPr="00251EBD" w:rsidRDefault="00E43ADB" w:rsidP="00B05F2E">
      <w:pPr>
        <w:tabs>
          <w:tab w:val="left" w:pos="0"/>
          <w:tab w:val="left" w:pos="567"/>
        </w:tabs>
        <w:ind w:firstLine="567"/>
        <w:jc w:val="both"/>
        <w:rPr>
          <w:b/>
          <w:bCs/>
          <w:sz w:val="28"/>
          <w:szCs w:val="28"/>
        </w:rPr>
      </w:pPr>
      <w:r w:rsidRPr="00A44AA1">
        <w:rPr>
          <w:b/>
          <w:bCs/>
          <w:sz w:val="28"/>
          <w:szCs w:val="28"/>
        </w:rPr>
        <w:t>+ 1</w:t>
      </w:r>
      <w:r w:rsidR="00D030FC" w:rsidRPr="00A44AA1">
        <w:rPr>
          <w:b/>
          <w:bCs/>
          <w:sz w:val="28"/>
          <w:szCs w:val="28"/>
        </w:rPr>
        <w:t>4</w:t>
      </w:r>
      <w:r w:rsidRPr="00A44AA1">
        <w:rPr>
          <w:b/>
          <w:bCs/>
          <w:sz w:val="28"/>
          <w:szCs w:val="28"/>
        </w:rPr>
        <w:t>h</w:t>
      </w:r>
      <w:r w:rsidR="00383197" w:rsidRPr="00A44AA1">
        <w:rPr>
          <w:b/>
          <w:bCs/>
          <w:sz w:val="28"/>
          <w:szCs w:val="28"/>
        </w:rPr>
        <w:t>0</w:t>
      </w:r>
      <w:r w:rsidRPr="00A44AA1">
        <w:rPr>
          <w:b/>
          <w:bCs/>
          <w:sz w:val="28"/>
          <w:szCs w:val="28"/>
        </w:rPr>
        <w:t>0’</w:t>
      </w:r>
      <w:r w:rsidR="00383197" w:rsidRPr="00A44AA1">
        <w:rPr>
          <w:b/>
          <w:bCs/>
          <w:sz w:val="28"/>
          <w:szCs w:val="28"/>
        </w:rPr>
        <w:t xml:space="preserve"> </w:t>
      </w:r>
      <w:r w:rsidR="00D030FC" w:rsidRPr="00A44AA1">
        <w:rPr>
          <w:bCs/>
          <w:sz w:val="28"/>
          <w:szCs w:val="28"/>
        </w:rPr>
        <w:t xml:space="preserve">Họp Ban Tổ chức </w:t>
      </w:r>
      <w:r w:rsidR="005F1532" w:rsidRPr="00A44AA1">
        <w:rPr>
          <w:bCs/>
          <w:sz w:val="28"/>
          <w:szCs w:val="28"/>
        </w:rPr>
        <w:t>“Ngày hội việc làm và tư vấn hướng nghiệp”</w:t>
      </w:r>
      <w:r w:rsidR="005F1532" w:rsidRPr="00A44AA1">
        <w:rPr>
          <w:bCs/>
          <w:sz w:val="28"/>
          <w:szCs w:val="28"/>
        </w:rPr>
        <w:br/>
        <w:t>năm 2025 trên địa bàn thành phố Ngã Bảy</w:t>
      </w:r>
      <w:r w:rsidR="00383197" w:rsidRPr="00A44AA1">
        <w:rPr>
          <w:bCs/>
          <w:sz w:val="28"/>
          <w:szCs w:val="28"/>
        </w:rPr>
        <w:t>.</w:t>
      </w:r>
      <w:r w:rsidR="005F1532" w:rsidRPr="00A44AA1">
        <w:rPr>
          <w:bCs/>
          <w:sz w:val="28"/>
          <w:szCs w:val="28"/>
        </w:rPr>
        <w:t xml:space="preserve"> Mời các thành viên Ban Tổ chức theo Quyết định số 972/QĐ-UBND ngày 11/4/2025 của Chủ tịch UBND thành phố Ngã Bảy</w:t>
      </w:r>
      <w:r w:rsidR="00862D8E" w:rsidRPr="00A44AA1">
        <w:rPr>
          <w:bCs/>
          <w:sz w:val="28"/>
          <w:szCs w:val="28"/>
        </w:rPr>
        <w:t xml:space="preserve">. Giao Phòng Nội vụ thành phố chuẩn bị chương trình, nội dung, tài liệu. Điểm tại Hội trường </w:t>
      </w:r>
      <w:r w:rsidR="00862D8E" w:rsidRPr="00251EBD">
        <w:rPr>
          <w:bCs/>
          <w:sz w:val="28"/>
          <w:szCs w:val="28"/>
        </w:rPr>
        <w:t>UBND thành phố (tầng 3).</w:t>
      </w:r>
      <w:r w:rsidR="00B514CB" w:rsidRPr="00251EBD">
        <w:rPr>
          <w:bCs/>
          <w:sz w:val="28"/>
          <w:szCs w:val="28"/>
        </w:rPr>
        <w:t xml:space="preserve"> </w:t>
      </w:r>
      <w:r w:rsidR="00FD72A9" w:rsidRPr="00251EBD">
        <w:rPr>
          <w:b/>
          <w:bCs/>
          <w:sz w:val="28"/>
          <w:szCs w:val="28"/>
        </w:rPr>
        <w:t>Khỏe.</w:t>
      </w:r>
    </w:p>
    <w:p w14:paraId="2AEDACA3" w14:textId="3A494309" w:rsidR="00A14E12" w:rsidRPr="00251EBD" w:rsidRDefault="00A14E12" w:rsidP="00C20363">
      <w:pPr>
        <w:tabs>
          <w:tab w:val="left" w:pos="0"/>
          <w:tab w:val="left" w:pos="567"/>
        </w:tabs>
        <w:spacing w:before="100"/>
        <w:ind w:firstLine="567"/>
        <w:jc w:val="both"/>
        <w:rPr>
          <w:b/>
          <w:sz w:val="28"/>
          <w:szCs w:val="28"/>
          <w:u w:val="single"/>
          <w:lang w:val="sv-SE"/>
        </w:rPr>
      </w:pPr>
      <w:r w:rsidRPr="00251EBD">
        <w:rPr>
          <w:b/>
          <w:sz w:val="28"/>
          <w:szCs w:val="28"/>
          <w:lang w:val="sv-SE"/>
        </w:rPr>
        <w:t xml:space="preserve">* </w:t>
      </w:r>
      <w:r w:rsidRPr="00251EBD">
        <w:rPr>
          <w:b/>
          <w:sz w:val="28"/>
          <w:szCs w:val="28"/>
          <w:u w:val="single"/>
          <w:lang w:val="sv-SE"/>
        </w:rPr>
        <w:t xml:space="preserve">THỨ BA, NGÀY </w:t>
      </w:r>
      <w:r w:rsidR="00F800D6" w:rsidRPr="00251EBD">
        <w:rPr>
          <w:b/>
          <w:sz w:val="28"/>
          <w:szCs w:val="28"/>
          <w:u w:val="single"/>
          <w:lang w:val="sv-SE"/>
        </w:rPr>
        <w:t>15</w:t>
      </w:r>
      <w:r w:rsidR="00CC52CD" w:rsidRPr="00251EBD">
        <w:rPr>
          <w:b/>
          <w:sz w:val="28"/>
          <w:szCs w:val="28"/>
          <w:u w:val="single"/>
          <w:lang w:val="sv-SE"/>
        </w:rPr>
        <w:t>/4</w:t>
      </w:r>
      <w:r w:rsidRPr="00251EBD">
        <w:rPr>
          <w:b/>
          <w:sz w:val="28"/>
          <w:szCs w:val="28"/>
          <w:u w:val="single"/>
          <w:lang w:val="sv-SE"/>
        </w:rPr>
        <w:t xml:space="preserve">/2025 </w:t>
      </w:r>
    </w:p>
    <w:p w14:paraId="4CC04909" w14:textId="0B14D49D" w:rsidR="00E43ADB" w:rsidRPr="00251EBD" w:rsidRDefault="00E43ADB" w:rsidP="00B05F2E">
      <w:pPr>
        <w:tabs>
          <w:tab w:val="left" w:pos="0"/>
          <w:tab w:val="left" w:pos="567"/>
        </w:tabs>
        <w:ind w:firstLine="567"/>
        <w:jc w:val="both"/>
        <w:rPr>
          <w:bCs/>
          <w:sz w:val="28"/>
          <w:szCs w:val="28"/>
        </w:rPr>
      </w:pPr>
      <w:r w:rsidRPr="00251EBD">
        <w:rPr>
          <w:b/>
          <w:bCs/>
          <w:sz w:val="28"/>
          <w:szCs w:val="28"/>
        </w:rPr>
        <w:t xml:space="preserve">- Chủ tịch: </w:t>
      </w:r>
      <w:r w:rsidR="00A44AA1" w:rsidRPr="00251EBD">
        <w:rPr>
          <w:b/>
          <w:bCs/>
          <w:sz w:val="28"/>
          <w:szCs w:val="28"/>
        </w:rPr>
        <w:t>9</w:t>
      </w:r>
      <w:r w:rsidRPr="00251EBD">
        <w:rPr>
          <w:b/>
          <w:bCs/>
          <w:sz w:val="28"/>
          <w:szCs w:val="28"/>
        </w:rPr>
        <w:t>h</w:t>
      </w:r>
      <w:r w:rsidR="00A44AA1" w:rsidRPr="00251EBD">
        <w:rPr>
          <w:b/>
          <w:bCs/>
          <w:sz w:val="28"/>
          <w:szCs w:val="28"/>
        </w:rPr>
        <w:t>0</w:t>
      </w:r>
      <w:r w:rsidRPr="00251EBD">
        <w:rPr>
          <w:b/>
          <w:bCs/>
          <w:sz w:val="28"/>
          <w:szCs w:val="28"/>
        </w:rPr>
        <w:t xml:space="preserve">0’ </w:t>
      </w:r>
      <w:r w:rsidR="00A44AA1" w:rsidRPr="00251EBD">
        <w:rPr>
          <w:sz w:val="28"/>
          <w:szCs w:val="28"/>
          <w:shd w:val="clear" w:color="auto" w:fill="FFFFFF"/>
        </w:rPr>
        <w:t>họp Ban Chỉ đạo và Ban Tổ chức các ngày lễ lớn và sự kiện lịch sử quan trọng tỉnh. Điểm tại phòng họp số 2 Tỉnh ủy. </w:t>
      </w:r>
    </w:p>
    <w:p w14:paraId="0660A31D" w14:textId="21DCB57F" w:rsidR="00AE5A97" w:rsidRPr="00251EBD" w:rsidRDefault="00AE5A97" w:rsidP="00B05F2E">
      <w:pPr>
        <w:tabs>
          <w:tab w:val="left" w:pos="0"/>
          <w:tab w:val="left" w:pos="567"/>
        </w:tabs>
        <w:ind w:firstLine="567"/>
        <w:jc w:val="both"/>
        <w:rPr>
          <w:b/>
          <w:bCs/>
          <w:sz w:val="28"/>
          <w:szCs w:val="28"/>
        </w:rPr>
      </w:pPr>
      <w:r w:rsidRPr="00251EBD">
        <w:rPr>
          <w:b/>
          <w:bCs/>
          <w:sz w:val="28"/>
          <w:szCs w:val="28"/>
        </w:rPr>
        <w:t xml:space="preserve">+ 7h30’ ủy quyền </w:t>
      </w:r>
      <w:r w:rsidRPr="00251EBD">
        <w:rPr>
          <w:bCs/>
          <w:sz w:val="28"/>
          <w:szCs w:val="28"/>
        </w:rPr>
        <w:t xml:space="preserve">lãnh đạo phòng TNMT dự trao đổi, thống nhất hồ sơ đề nghị xin giao đất của Công ty Cổ phần Tập đoàn Bất Động Sản Lan Hưng thực hiện dự án: Khu nhà ở xã hội tại ấp Mái Dầm, xã Đại Thành. Điểm tại </w:t>
      </w:r>
      <w:r w:rsidR="003B4CF8" w:rsidRPr="00251EBD">
        <w:rPr>
          <w:bCs/>
          <w:sz w:val="28"/>
          <w:szCs w:val="28"/>
        </w:rPr>
        <w:t>Phòng họp Sở Nông nghiệp và Môi trường</w:t>
      </w:r>
      <w:r w:rsidR="00656896" w:rsidRPr="00251EBD">
        <w:rPr>
          <w:bCs/>
          <w:sz w:val="28"/>
          <w:szCs w:val="28"/>
        </w:rPr>
        <w:t>.</w:t>
      </w:r>
    </w:p>
    <w:p w14:paraId="07BEC1DA" w14:textId="0ACE826B" w:rsidR="00E43ADB" w:rsidRPr="00251EBD" w:rsidRDefault="00E43ADB" w:rsidP="00B05F2E">
      <w:pPr>
        <w:tabs>
          <w:tab w:val="left" w:pos="0"/>
          <w:tab w:val="left" w:pos="567"/>
        </w:tabs>
        <w:ind w:firstLine="567"/>
        <w:jc w:val="both"/>
        <w:rPr>
          <w:b/>
          <w:bCs/>
          <w:sz w:val="28"/>
          <w:szCs w:val="28"/>
        </w:rPr>
      </w:pPr>
      <w:r w:rsidRPr="00251EBD">
        <w:rPr>
          <w:b/>
          <w:bCs/>
          <w:sz w:val="28"/>
          <w:szCs w:val="28"/>
        </w:rPr>
        <w:t>+ 13h30’</w:t>
      </w:r>
      <w:r w:rsidR="00C15281" w:rsidRPr="00251EBD">
        <w:rPr>
          <w:b/>
          <w:bCs/>
          <w:sz w:val="28"/>
          <w:szCs w:val="28"/>
        </w:rPr>
        <w:t xml:space="preserve"> </w:t>
      </w:r>
      <w:r w:rsidR="00F349D8" w:rsidRPr="00251EBD">
        <w:rPr>
          <w:sz w:val="28"/>
          <w:szCs w:val="28"/>
        </w:rPr>
        <w:t>nghe báo cáo công tác</w:t>
      </w:r>
      <w:r w:rsidR="00876C32" w:rsidRPr="00251EBD">
        <w:rPr>
          <w:sz w:val="28"/>
          <w:szCs w:val="28"/>
        </w:rPr>
        <w:t xml:space="preserve"> CCHC,</w:t>
      </w:r>
      <w:r w:rsidR="00F349D8" w:rsidRPr="00251EBD">
        <w:rPr>
          <w:sz w:val="28"/>
          <w:szCs w:val="28"/>
        </w:rPr>
        <w:t xml:space="preserve"> Chuyển đổi số, Đề án 06, </w:t>
      </w:r>
      <w:r w:rsidR="004C655B" w:rsidRPr="00251EBD">
        <w:rPr>
          <w:sz w:val="28"/>
          <w:szCs w:val="28"/>
        </w:rPr>
        <w:t>Quyết định số 766/QĐ-TTg ngày 23/6/2022 của Thủ tướng Chính phủ</w:t>
      </w:r>
      <w:r w:rsidR="009E0E23" w:rsidRPr="00251EBD">
        <w:rPr>
          <w:sz w:val="28"/>
          <w:szCs w:val="28"/>
        </w:rPr>
        <w:t xml:space="preserve"> (phòng Nội vụ, Văn hóa, Khoa học và Thông tin, Văn phòng HĐND-UBND thành phố chuẩn bị nội dung)</w:t>
      </w:r>
      <w:r w:rsidR="00F905FC" w:rsidRPr="00251EBD">
        <w:rPr>
          <w:sz w:val="28"/>
          <w:szCs w:val="28"/>
        </w:rPr>
        <w:t>; công tác phối hợp</w:t>
      </w:r>
      <w:r w:rsidR="007D6F92" w:rsidRPr="00251EBD">
        <w:rPr>
          <w:sz w:val="28"/>
          <w:szCs w:val="28"/>
        </w:rPr>
        <w:t xml:space="preserve"> giải quyết thủ tục đất đai, nghĩa vụ tài chính</w:t>
      </w:r>
      <w:r w:rsidR="00F905FC" w:rsidRPr="00251EBD">
        <w:rPr>
          <w:sz w:val="28"/>
          <w:szCs w:val="28"/>
        </w:rPr>
        <w:t xml:space="preserve"> thực hiện</w:t>
      </w:r>
      <w:r w:rsidR="007D6F92" w:rsidRPr="00251EBD">
        <w:rPr>
          <w:sz w:val="28"/>
          <w:szCs w:val="28"/>
        </w:rPr>
        <w:t xml:space="preserve"> theo</w:t>
      </w:r>
      <w:r w:rsidR="00F905FC" w:rsidRPr="00251EBD">
        <w:rPr>
          <w:sz w:val="28"/>
          <w:szCs w:val="28"/>
        </w:rPr>
        <w:t xml:space="preserve"> Quyết định 16/2025/QĐ-UBND ngày 22/01/2025, Quyết định 18/2025/QĐ-UBND ngày 24/01/2025,</w:t>
      </w:r>
      <w:r w:rsidR="00C15281" w:rsidRPr="00251EBD">
        <w:rPr>
          <w:sz w:val="28"/>
          <w:szCs w:val="28"/>
        </w:rPr>
        <w:t xml:space="preserve"> </w:t>
      </w:r>
      <w:r w:rsidR="00F905FC" w:rsidRPr="00251EBD">
        <w:rPr>
          <w:sz w:val="28"/>
          <w:szCs w:val="28"/>
        </w:rPr>
        <w:t xml:space="preserve">Quyết định 22/2025/QĐ-UBND ngày </w:t>
      </w:r>
      <w:r w:rsidR="00F905FC" w:rsidRPr="00251EBD">
        <w:rPr>
          <w:sz w:val="28"/>
          <w:szCs w:val="28"/>
        </w:rPr>
        <w:lastRenderedPageBreak/>
        <w:t>27/02/2025</w:t>
      </w:r>
      <w:r w:rsidR="007D6F92" w:rsidRPr="00251EBD">
        <w:rPr>
          <w:sz w:val="28"/>
          <w:szCs w:val="28"/>
        </w:rPr>
        <w:t xml:space="preserve"> của UBND t</w:t>
      </w:r>
      <w:r w:rsidR="00862D8E" w:rsidRPr="00251EBD">
        <w:rPr>
          <w:sz w:val="28"/>
          <w:szCs w:val="28"/>
        </w:rPr>
        <w:t>ỉ</w:t>
      </w:r>
      <w:r w:rsidR="007D6F92" w:rsidRPr="00251EBD">
        <w:rPr>
          <w:sz w:val="28"/>
          <w:szCs w:val="28"/>
        </w:rPr>
        <w:t>nh Hậu Giang</w:t>
      </w:r>
      <w:r w:rsidR="009E0E23" w:rsidRPr="00251EBD">
        <w:rPr>
          <w:sz w:val="28"/>
          <w:szCs w:val="28"/>
        </w:rPr>
        <w:t xml:space="preserve"> (phòng TNMT, CNVPĐKĐĐ, Đội thuế liên huyện chuẩn bị nội dung)</w:t>
      </w:r>
      <w:r w:rsidR="00F905FC" w:rsidRPr="00251EBD">
        <w:rPr>
          <w:sz w:val="28"/>
          <w:szCs w:val="28"/>
        </w:rPr>
        <w:t xml:space="preserve">. </w:t>
      </w:r>
      <w:r w:rsidR="00216D3D" w:rsidRPr="00251EBD">
        <w:rPr>
          <w:sz w:val="28"/>
          <w:szCs w:val="28"/>
        </w:rPr>
        <w:t xml:space="preserve">Mời </w:t>
      </w:r>
      <w:r w:rsidR="004C655B" w:rsidRPr="00251EBD">
        <w:rPr>
          <w:sz w:val="28"/>
          <w:szCs w:val="28"/>
        </w:rPr>
        <w:t xml:space="preserve">Thủ trưởng: các phòng chuyên môn trực thuộc UBND thành phố, Đội thuế liên huyện khu vực, CNVPĐKĐĐ, Chủ tịch </w:t>
      </w:r>
      <w:r w:rsidR="00AF609A" w:rsidRPr="00251EBD">
        <w:rPr>
          <w:sz w:val="28"/>
          <w:szCs w:val="28"/>
        </w:rPr>
        <w:t>UBND, Trưởng Công an</w:t>
      </w:r>
      <w:r w:rsidR="00876C32" w:rsidRPr="00251EBD">
        <w:rPr>
          <w:sz w:val="28"/>
          <w:szCs w:val="28"/>
        </w:rPr>
        <w:t>, Công chức ĐC-XD-MT</w:t>
      </w:r>
      <w:r w:rsidR="004C655B" w:rsidRPr="00251EBD">
        <w:rPr>
          <w:sz w:val="28"/>
          <w:szCs w:val="28"/>
        </w:rPr>
        <w:t xml:space="preserve"> các xã, phường</w:t>
      </w:r>
      <w:r w:rsidR="00AF609A" w:rsidRPr="00251EBD">
        <w:rPr>
          <w:sz w:val="28"/>
          <w:szCs w:val="28"/>
        </w:rPr>
        <w:t xml:space="preserve"> dự. </w:t>
      </w:r>
      <w:r w:rsidR="00B54C96" w:rsidRPr="00251EBD">
        <w:rPr>
          <w:bCs/>
          <w:sz w:val="28"/>
          <w:szCs w:val="28"/>
        </w:rPr>
        <w:t xml:space="preserve">Điểm phòng họp trực tuyến UBND thành phố. </w:t>
      </w:r>
      <w:r w:rsidR="00C15281" w:rsidRPr="00251EBD">
        <w:rPr>
          <w:b/>
          <w:bCs/>
          <w:sz w:val="28"/>
          <w:szCs w:val="28"/>
        </w:rPr>
        <w:t>Đ/c Tú</w:t>
      </w:r>
      <w:r w:rsidR="007D6F92" w:rsidRPr="00251EBD">
        <w:rPr>
          <w:b/>
          <w:bCs/>
          <w:sz w:val="28"/>
          <w:szCs w:val="28"/>
        </w:rPr>
        <w:t>, Khỏe</w:t>
      </w:r>
    </w:p>
    <w:p w14:paraId="3C1F8B08" w14:textId="0538F276" w:rsidR="00E43ADB" w:rsidRPr="00251EBD" w:rsidRDefault="00E43ADB" w:rsidP="00B05F2E">
      <w:pPr>
        <w:tabs>
          <w:tab w:val="left" w:pos="0"/>
          <w:tab w:val="left" w:pos="567"/>
        </w:tabs>
        <w:ind w:firstLine="567"/>
        <w:jc w:val="both"/>
        <w:rPr>
          <w:bCs/>
          <w:sz w:val="28"/>
          <w:szCs w:val="28"/>
        </w:rPr>
      </w:pPr>
      <w:r w:rsidRPr="00251EBD">
        <w:rPr>
          <w:b/>
          <w:bCs/>
          <w:sz w:val="28"/>
          <w:szCs w:val="28"/>
        </w:rPr>
        <w:t xml:space="preserve">- Phó Chủ tịch Bùi Việt Hà: </w:t>
      </w:r>
      <w:r w:rsidR="006F0A89" w:rsidRPr="00251EBD">
        <w:rPr>
          <w:b/>
          <w:bCs/>
          <w:sz w:val="28"/>
          <w:szCs w:val="28"/>
        </w:rPr>
        <w:t>8</w:t>
      </w:r>
      <w:r w:rsidRPr="00251EBD">
        <w:rPr>
          <w:b/>
          <w:bCs/>
          <w:sz w:val="28"/>
          <w:szCs w:val="28"/>
        </w:rPr>
        <w:t>h</w:t>
      </w:r>
      <w:r w:rsidR="006F0A89" w:rsidRPr="00251EBD">
        <w:rPr>
          <w:b/>
          <w:bCs/>
          <w:sz w:val="28"/>
          <w:szCs w:val="28"/>
        </w:rPr>
        <w:t>0</w:t>
      </w:r>
      <w:r w:rsidRPr="00251EBD">
        <w:rPr>
          <w:b/>
          <w:bCs/>
          <w:sz w:val="28"/>
          <w:szCs w:val="28"/>
        </w:rPr>
        <w:t xml:space="preserve">0’ </w:t>
      </w:r>
      <w:r w:rsidR="006F0A89" w:rsidRPr="00251EBD">
        <w:rPr>
          <w:bCs/>
          <w:sz w:val="28"/>
          <w:szCs w:val="28"/>
        </w:rPr>
        <w:t xml:space="preserve">tiếp, làm việc với Đoàn công tác lãnh đạo Sở Văn hóa - Thể thao và Du lịch thống nhất nội dung đăng cai tổ chức giải vô địch Karate tỉnh năm 2025. Giao phòng Văn hóa - Khoa học và Thông tin phối hợp Trung tâm Văn hóa - Thông tin và Truyền thanh thành phố chuẩn bị nội dung và mời thành phần dự. Điểm tại phòng họp lầu </w:t>
      </w:r>
      <w:r w:rsidR="00E74182" w:rsidRPr="00251EBD">
        <w:rPr>
          <w:bCs/>
          <w:sz w:val="28"/>
          <w:szCs w:val="28"/>
        </w:rPr>
        <w:t>2</w:t>
      </w:r>
      <w:r w:rsidR="006F0A89" w:rsidRPr="00251EBD">
        <w:rPr>
          <w:bCs/>
          <w:sz w:val="28"/>
          <w:szCs w:val="28"/>
        </w:rPr>
        <w:t xml:space="preserve"> UBND thành phố.</w:t>
      </w:r>
    </w:p>
    <w:p w14:paraId="7EEEFEF0" w14:textId="2220EA22" w:rsidR="00FD72A9" w:rsidRPr="00251EBD" w:rsidRDefault="00FD72A9" w:rsidP="00B05F2E">
      <w:pPr>
        <w:tabs>
          <w:tab w:val="left" w:pos="0"/>
          <w:tab w:val="left" w:pos="567"/>
        </w:tabs>
        <w:ind w:firstLine="567"/>
        <w:jc w:val="both"/>
        <w:rPr>
          <w:bCs/>
          <w:sz w:val="28"/>
          <w:szCs w:val="28"/>
        </w:rPr>
      </w:pPr>
      <w:r w:rsidRPr="00251EBD">
        <w:rPr>
          <w:bCs/>
          <w:sz w:val="28"/>
          <w:szCs w:val="28"/>
        </w:rPr>
        <w:t>+</w:t>
      </w:r>
      <w:r w:rsidRPr="00251EBD">
        <w:rPr>
          <w:b/>
          <w:bCs/>
          <w:sz w:val="28"/>
          <w:szCs w:val="28"/>
        </w:rPr>
        <w:t xml:space="preserve"> 8h00’ </w:t>
      </w:r>
      <w:r w:rsidRPr="00251EBD">
        <w:rPr>
          <w:bCs/>
          <w:sz w:val="28"/>
          <w:szCs w:val="28"/>
        </w:rPr>
        <w:t xml:space="preserve">Ủy quyền Trưởng Phòng Nội vụ thành phố họp Hội đồng Xét duyệt hồ sơ lao động đi làm việc thời vụ tại Hàn Quốc. Điểm tại </w:t>
      </w:r>
      <w:r w:rsidRPr="00251EBD">
        <w:rPr>
          <w:sz w:val="28"/>
          <w:szCs w:val="28"/>
        </w:rPr>
        <w:t>Hội trường, Trung tâm dịch vụ việc làm tỉnh Hậu Giang, số 09, đường Võ Văn Kiệt, Phường V, thành phố Vị Thanh, tỉnh Hậu Giang.</w:t>
      </w:r>
    </w:p>
    <w:p w14:paraId="7D6998DB" w14:textId="12DD44F0" w:rsidR="00A37F3E" w:rsidRPr="00251EBD" w:rsidRDefault="00E43ADB" w:rsidP="00B05F2E">
      <w:pPr>
        <w:tabs>
          <w:tab w:val="left" w:pos="0"/>
          <w:tab w:val="left" w:pos="567"/>
        </w:tabs>
        <w:ind w:firstLine="567"/>
        <w:jc w:val="both"/>
        <w:rPr>
          <w:b/>
          <w:bCs/>
          <w:sz w:val="28"/>
          <w:szCs w:val="28"/>
        </w:rPr>
      </w:pPr>
      <w:r w:rsidRPr="00251EBD">
        <w:rPr>
          <w:b/>
          <w:bCs/>
          <w:sz w:val="28"/>
          <w:szCs w:val="28"/>
        </w:rPr>
        <w:t>+ 13h</w:t>
      </w:r>
      <w:r w:rsidR="008C5BD1" w:rsidRPr="00251EBD">
        <w:rPr>
          <w:b/>
          <w:bCs/>
          <w:sz w:val="28"/>
          <w:szCs w:val="28"/>
        </w:rPr>
        <w:t>3</w:t>
      </w:r>
      <w:r w:rsidRPr="00251EBD">
        <w:rPr>
          <w:b/>
          <w:bCs/>
          <w:sz w:val="28"/>
          <w:szCs w:val="28"/>
        </w:rPr>
        <w:t>0’</w:t>
      </w:r>
      <w:r w:rsidR="003C3A32" w:rsidRPr="00251EBD">
        <w:rPr>
          <w:bCs/>
          <w:sz w:val="28"/>
          <w:szCs w:val="28"/>
        </w:rPr>
        <w:t xml:space="preserve"> </w:t>
      </w:r>
      <w:r w:rsidR="00555D84" w:rsidRPr="00251EBD">
        <w:rPr>
          <w:b/>
          <w:bCs/>
          <w:sz w:val="28"/>
          <w:szCs w:val="28"/>
        </w:rPr>
        <w:t>Ủy quyền</w:t>
      </w:r>
      <w:r w:rsidR="00555D84" w:rsidRPr="00251EBD">
        <w:rPr>
          <w:bCs/>
          <w:sz w:val="28"/>
          <w:szCs w:val="28"/>
        </w:rPr>
        <w:t xml:space="preserve"> lãnh đạo phòng TNMT </w:t>
      </w:r>
      <w:r w:rsidR="008C5BD1" w:rsidRPr="00251EBD">
        <w:rPr>
          <w:bCs/>
          <w:sz w:val="28"/>
          <w:szCs w:val="28"/>
        </w:rPr>
        <w:t>dự Hội nghị lấy ý kiến dự thảo Nghị quyết của Hội đồng nhân dân tỉnh Hậu Giang Quy định nguyên tắc, phạm vi, định mức hỗ trợ và sử dụng kinh phí hỗ trợ bảo vệ đất trồng lúa trên địa bàn tỉnh Hậu Giang</w:t>
      </w:r>
      <w:r w:rsidR="003C3A32" w:rsidRPr="00251EBD">
        <w:rPr>
          <w:bCs/>
          <w:sz w:val="28"/>
          <w:szCs w:val="28"/>
        </w:rPr>
        <w:t>.</w:t>
      </w:r>
      <w:r w:rsidR="008C5BD1" w:rsidRPr="00251EBD">
        <w:rPr>
          <w:bCs/>
          <w:sz w:val="28"/>
          <w:szCs w:val="28"/>
        </w:rPr>
        <w:t xml:space="preserve"> Điểm tại Hội trường Sở Nông nghiệp và Môi trường.</w:t>
      </w:r>
    </w:p>
    <w:p w14:paraId="00818A23" w14:textId="38F7A4CD" w:rsidR="00A14E12" w:rsidRPr="00251EBD" w:rsidRDefault="00A14E12" w:rsidP="00C20363">
      <w:pPr>
        <w:tabs>
          <w:tab w:val="left" w:pos="0"/>
          <w:tab w:val="left" w:pos="567"/>
        </w:tabs>
        <w:spacing w:before="100"/>
        <w:ind w:firstLine="567"/>
        <w:jc w:val="both"/>
        <w:rPr>
          <w:b/>
          <w:sz w:val="28"/>
          <w:szCs w:val="28"/>
          <w:u w:val="single"/>
          <w:lang w:val="sv-SE"/>
        </w:rPr>
      </w:pPr>
      <w:r w:rsidRPr="00251EBD">
        <w:rPr>
          <w:b/>
          <w:sz w:val="28"/>
          <w:szCs w:val="28"/>
          <w:lang w:val="sv-SE"/>
        </w:rPr>
        <w:t xml:space="preserve">* </w:t>
      </w:r>
      <w:r w:rsidRPr="00251EBD">
        <w:rPr>
          <w:b/>
          <w:sz w:val="28"/>
          <w:szCs w:val="28"/>
          <w:u w:val="single"/>
          <w:lang w:val="sv-SE"/>
        </w:rPr>
        <w:t xml:space="preserve">THỨ TƯ, NGÀY </w:t>
      </w:r>
      <w:r w:rsidR="00F800D6" w:rsidRPr="00251EBD">
        <w:rPr>
          <w:b/>
          <w:sz w:val="28"/>
          <w:szCs w:val="28"/>
          <w:u w:val="single"/>
          <w:lang w:val="sv-SE"/>
        </w:rPr>
        <w:t>16</w:t>
      </w:r>
      <w:r w:rsidR="00CC52CD" w:rsidRPr="00251EBD">
        <w:rPr>
          <w:b/>
          <w:sz w:val="28"/>
          <w:szCs w:val="28"/>
          <w:u w:val="single"/>
          <w:lang w:val="sv-SE"/>
        </w:rPr>
        <w:t>/4</w:t>
      </w:r>
      <w:r w:rsidRPr="00251EBD">
        <w:rPr>
          <w:b/>
          <w:sz w:val="28"/>
          <w:szCs w:val="28"/>
          <w:u w:val="single"/>
          <w:lang w:val="sv-SE"/>
        </w:rPr>
        <w:t xml:space="preserve">/2025 </w:t>
      </w:r>
    </w:p>
    <w:p w14:paraId="5CF181C4" w14:textId="04210495" w:rsidR="00F45544" w:rsidRPr="00251EBD" w:rsidRDefault="00F45544" w:rsidP="00B05F2E">
      <w:pPr>
        <w:tabs>
          <w:tab w:val="left" w:pos="0"/>
          <w:tab w:val="left" w:pos="567"/>
        </w:tabs>
        <w:ind w:firstLine="567"/>
        <w:jc w:val="both"/>
        <w:rPr>
          <w:b/>
          <w:bCs/>
          <w:sz w:val="28"/>
          <w:szCs w:val="28"/>
        </w:rPr>
      </w:pPr>
      <w:r w:rsidRPr="00251EBD">
        <w:rPr>
          <w:b/>
          <w:bCs/>
          <w:sz w:val="28"/>
          <w:szCs w:val="28"/>
        </w:rPr>
        <w:t xml:space="preserve">- Chủ tịch và Phó Chủ tịch Bùi Việt Hà: 8h00’ </w:t>
      </w:r>
      <w:r w:rsidRPr="00251EBD">
        <w:rPr>
          <w:sz w:val="28"/>
          <w:szCs w:val="28"/>
          <w:shd w:val="clear" w:color="auto" w:fill="FFFFFF"/>
        </w:rPr>
        <w:t xml:space="preserve">dự Hội nghị trực tuyến toàn quốc quán triệt, triển khai thực hiện Nghị quyết Hội nghị lần thứ 11 Ban Chấp hành Trung ương Đảng khóa XIII (theo lịch Thành ủy). Điểm tại </w:t>
      </w:r>
      <w:r w:rsidR="004135AE" w:rsidRPr="00251EBD">
        <w:rPr>
          <w:sz w:val="28"/>
          <w:szCs w:val="28"/>
          <w:shd w:val="clear" w:color="auto" w:fill="FFFFFF"/>
        </w:rPr>
        <w:t>Trung tâm Hội nghị thành phố</w:t>
      </w:r>
      <w:r w:rsidRPr="00251EBD">
        <w:rPr>
          <w:sz w:val="28"/>
          <w:szCs w:val="28"/>
          <w:shd w:val="clear" w:color="auto" w:fill="FFFFFF"/>
        </w:rPr>
        <w:t xml:space="preserve">. </w:t>
      </w:r>
      <w:r w:rsidRPr="00251EBD">
        <w:rPr>
          <w:b/>
          <w:bCs/>
          <w:sz w:val="28"/>
          <w:szCs w:val="28"/>
        </w:rPr>
        <w:t>Đ/c Tú</w:t>
      </w:r>
    </w:p>
    <w:p w14:paraId="1A3C18F1" w14:textId="4C6D5E0D" w:rsidR="00B60C70" w:rsidRPr="00251EBD" w:rsidRDefault="00C9708B" w:rsidP="00B05F2E">
      <w:pPr>
        <w:tabs>
          <w:tab w:val="left" w:pos="0"/>
          <w:tab w:val="left" w:pos="567"/>
        </w:tabs>
        <w:ind w:firstLine="567"/>
        <w:jc w:val="both"/>
        <w:rPr>
          <w:sz w:val="28"/>
          <w:szCs w:val="28"/>
        </w:rPr>
      </w:pPr>
      <w:r w:rsidRPr="00251EBD">
        <w:rPr>
          <w:sz w:val="28"/>
          <w:szCs w:val="28"/>
        </w:rPr>
        <w:t>+</w:t>
      </w:r>
      <w:r w:rsidR="00B60C70" w:rsidRPr="00251EBD">
        <w:rPr>
          <w:sz w:val="28"/>
          <w:szCs w:val="28"/>
        </w:rPr>
        <w:t xml:space="preserve"> </w:t>
      </w:r>
      <w:r w:rsidR="00F45544" w:rsidRPr="00251EBD">
        <w:rPr>
          <w:b/>
          <w:bCs/>
          <w:sz w:val="28"/>
          <w:szCs w:val="28"/>
        </w:rPr>
        <w:t>13h30’</w:t>
      </w:r>
      <w:r w:rsidRPr="00251EBD">
        <w:rPr>
          <w:sz w:val="28"/>
          <w:szCs w:val="28"/>
        </w:rPr>
        <w:t>: Họp Ban Thường vụ Thành ủy</w:t>
      </w:r>
      <w:r w:rsidR="00B60C70" w:rsidRPr="00251EBD">
        <w:rPr>
          <w:sz w:val="28"/>
          <w:szCs w:val="28"/>
        </w:rPr>
        <w:t xml:space="preserve"> </w:t>
      </w:r>
      <w:r w:rsidR="00B60C70" w:rsidRPr="00251EBD">
        <w:rPr>
          <w:i/>
          <w:sz w:val="28"/>
          <w:szCs w:val="28"/>
        </w:rPr>
        <w:t>(theo lịch Thành ủy)</w:t>
      </w:r>
      <w:r w:rsidRPr="00251EBD">
        <w:rPr>
          <w:sz w:val="28"/>
          <w:szCs w:val="28"/>
        </w:rPr>
        <w:t xml:space="preserve">. Điểm phòng họp số 3 Thành ủy. </w:t>
      </w:r>
    </w:p>
    <w:p w14:paraId="0AA7043F" w14:textId="4A4E35B5" w:rsidR="00B60C70" w:rsidRPr="00251EBD" w:rsidRDefault="00B60C70" w:rsidP="00B05F2E">
      <w:pPr>
        <w:tabs>
          <w:tab w:val="left" w:pos="0"/>
          <w:tab w:val="left" w:pos="567"/>
        </w:tabs>
        <w:ind w:firstLine="567"/>
        <w:jc w:val="both"/>
        <w:rPr>
          <w:b/>
          <w:bCs/>
          <w:sz w:val="28"/>
          <w:szCs w:val="28"/>
        </w:rPr>
      </w:pPr>
      <w:r w:rsidRPr="00251EBD">
        <w:rPr>
          <w:sz w:val="28"/>
          <w:szCs w:val="28"/>
        </w:rPr>
        <w:t>+</w:t>
      </w:r>
      <w:r w:rsidR="00C9708B" w:rsidRPr="00251EBD">
        <w:rPr>
          <w:sz w:val="28"/>
          <w:szCs w:val="28"/>
        </w:rPr>
        <w:t xml:space="preserve"> </w:t>
      </w:r>
      <w:r w:rsidR="00F45544" w:rsidRPr="00251EBD">
        <w:rPr>
          <w:b/>
          <w:bCs/>
          <w:sz w:val="28"/>
          <w:szCs w:val="28"/>
        </w:rPr>
        <w:t>15h00’</w:t>
      </w:r>
      <w:r w:rsidR="00C9708B" w:rsidRPr="00251EBD">
        <w:rPr>
          <w:sz w:val="28"/>
          <w:szCs w:val="28"/>
        </w:rPr>
        <w:t>: Họp Ban Chấp hành Đảng bộ thành phố</w:t>
      </w:r>
      <w:r w:rsidRPr="00251EBD">
        <w:rPr>
          <w:sz w:val="28"/>
          <w:szCs w:val="28"/>
        </w:rPr>
        <w:t xml:space="preserve"> </w:t>
      </w:r>
      <w:r w:rsidRPr="00251EBD">
        <w:rPr>
          <w:i/>
          <w:sz w:val="28"/>
          <w:szCs w:val="28"/>
        </w:rPr>
        <w:t>(theo lịch Thành ủy)</w:t>
      </w:r>
      <w:r w:rsidR="00C9708B" w:rsidRPr="00251EBD">
        <w:rPr>
          <w:sz w:val="28"/>
          <w:szCs w:val="28"/>
        </w:rPr>
        <w:t>. Điểm phòng họp số 3 Thành ủy.</w:t>
      </w:r>
      <w:r w:rsidRPr="00251EBD">
        <w:rPr>
          <w:sz w:val="28"/>
          <w:szCs w:val="28"/>
        </w:rPr>
        <w:t xml:space="preserve"> </w:t>
      </w:r>
      <w:r w:rsidRPr="00251EBD">
        <w:rPr>
          <w:b/>
          <w:bCs/>
          <w:sz w:val="28"/>
          <w:szCs w:val="28"/>
        </w:rPr>
        <w:t>Đ/c Khỏe</w:t>
      </w:r>
    </w:p>
    <w:p w14:paraId="21D0D6B4" w14:textId="676FCD64" w:rsidR="00F45544" w:rsidRPr="00251EBD" w:rsidRDefault="00F45544" w:rsidP="00B05F2E">
      <w:pPr>
        <w:tabs>
          <w:tab w:val="left" w:pos="0"/>
          <w:tab w:val="left" w:pos="567"/>
        </w:tabs>
        <w:ind w:firstLine="567"/>
        <w:jc w:val="both"/>
        <w:rPr>
          <w:b/>
          <w:bCs/>
          <w:sz w:val="28"/>
          <w:szCs w:val="28"/>
        </w:rPr>
      </w:pPr>
      <w:r w:rsidRPr="00251EBD">
        <w:rPr>
          <w:b/>
          <w:bCs/>
          <w:sz w:val="28"/>
          <w:szCs w:val="28"/>
        </w:rPr>
        <w:t xml:space="preserve">- Chủ tịch: 7h30’ ủy quyền </w:t>
      </w:r>
      <w:r w:rsidRPr="00251EBD">
        <w:rPr>
          <w:bCs/>
          <w:sz w:val="28"/>
          <w:szCs w:val="28"/>
        </w:rPr>
        <w:t>lãnh đạo phòng TNMT dự trao đổi nội dung liên quan một số chính sách bồi thường, hỗ trợ, tái định cư khi Nhà nước thu hồi đất trên địa bàn tỉnh Hậu Giang (dự án Khu đô thị mới Cái Côn, thành phố Ngã Bảy). Điểm tại Phòng họp số 2 Sở Nông nghiệp và Môi trường.</w:t>
      </w:r>
    </w:p>
    <w:p w14:paraId="63C983E4" w14:textId="77777777" w:rsidR="00F45544" w:rsidRPr="00251EBD" w:rsidRDefault="00F45544" w:rsidP="00B05F2E">
      <w:pPr>
        <w:tabs>
          <w:tab w:val="left" w:pos="0"/>
          <w:tab w:val="left" w:pos="567"/>
        </w:tabs>
        <w:ind w:firstLine="567"/>
        <w:jc w:val="both"/>
        <w:rPr>
          <w:bCs/>
          <w:sz w:val="28"/>
          <w:szCs w:val="28"/>
        </w:rPr>
      </w:pPr>
      <w:r w:rsidRPr="00251EBD">
        <w:rPr>
          <w:b/>
          <w:bCs/>
          <w:sz w:val="28"/>
          <w:szCs w:val="28"/>
        </w:rPr>
        <w:t xml:space="preserve">+ 13h30’ ủy quyền </w:t>
      </w:r>
      <w:r w:rsidRPr="00251EBD">
        <w:rPr>
          <w:bCs/>
          <w:sz w:val="28"/>
          <w:szCs w:val="28"/>
        </w:rPr>
        <w:t>lãnh đạo Phòng Tài nguyên và Môi trường thành phố họp trao đổi nội dung liên quan đến giá đất cụ thể để tính tiền bồi thường khi Nhà nước thu hồi đất tại dự án: Khu đô thị mới thị xã Ngã Bảy 1. Điểm tại Phòng họp số 2 Sở Nông nghiệp và Môi trường.</w:t>
      </w:r>
    </w:p>
    <w:p w14:paraId="57944B88" w14:textId="1652CFD5" w:rsidR="00A14E12" w:rsidRPr="00251EBD" w:rsidRDefault="00A14E12" w:rsidP="00B60C70">
      <w:pPr>
        <w:tabs>
          <w:tab w:val="left" w:pos="0"/>
          <w:tab w:val="left" w:pos="567"/>
        </w:tabs>
        <w:spacing w:before="120"/>
        <w:ind w:firstLine="567"/>
        <w:jc w:val="both"/>
        <w:rPr>
          <w:b/>
          <w:sz w:val="28"/>
          <w:szCs w:val="28"/>
          <w:u w:val="single"/>
          <w:lang w:val="sv-SE"/>
        </w:rPr>
      </w:pPr>
      <w:r w:rsidRPr="00251EBD">
        <w:rPr>
          <w:b/>
          <w:sz w:val="28"/>
          <w:szCs w:val="28"/>
          <w:u w:val="single"/>
          <w:lang w:val="sv-SE"/>
        </w:rPr>
        <w:t xml:space="preserve">THỨ NĂM, NGÀY </w:t>
      </w:r>
      <w:r w:rsidR="00F800D6" w:rsidRPr="00251EBD">
        <w:rPr>
          <w:b/>
          <w:sz w:val="28"/>
          <w:szCs w:val="28"/>
          <w:u w:val="single"/>
          <w:lang w:val="sv-SE"/>
        </w:rPr>
        <w:t>17</w:t>
      </w:r>
      <w:r w:rsidR="00CC52CD" w:rsidRPr="00251EBD">
        <w:rPr>
          <w:b/>
          <w:sz w:val="28"/>
          <w:szCs w:val="28"/>
          <w:u w:val="single"/>
          <w:lang w:val="sv-SE"/>
        </w:rPr>
        <w:t>/4</w:t>
      </w:r>
      <w:r w:rsidRPr="00251EBD">
        <w:rPr>
          <w:b/>
          <w:sz w:val="28"/>
          <w:szCs w:val="28"/>
          <w:u w:val="single"/>
          <w:lang w:val="sv-SE"/>
        </w:rPr>
        <w:t xml:space="preserve">/2025 </w:t>
      </w:r>
    </w:p>
    <w:p w14:paraId="239A7985" w14:textId="4060DAD1" w:rsidR="00E43ADB" w:rsidRPr="00251EBD" w:rsidRDefault="00E43ADB" w:rsidP="008265D3">
      <w:pPr>
        <w:tabs>
          <w:tab w:val="left" w:pos="0"/>
          <w:tab w:val="left" w:pos="567"/>
        </w:tabs>
        <w:ind w:firstLine="567"/>
        <w:jc w:val="both"/>
        <w:rPr>
          <w:bCs/>
          <w:sz w:val="28"/>
          <w:szCs w:val="28"/>
        </w:rPr>
      </w:pPr>
      <w:r w:rsidRPr="00251EBD">
        <w:rPr>
          <w:b/>
          <w:bCs/>
          <w:sz w:val="28"/>
          <w:szCs w:val="28"/>
        </w:rPr>
        <w:t xml:space="preserve">- Chủ tịch: </w:t>
      </w:r>
      <w:r w:rsidR="009112DC" w:rsidRPr="00251EBD">
        <w:rPr>
          <w:b/>
          <w:bCs/>
          <w:sz w:val="28"/>
          <w:szCs w:val="28"/>
        </w:rPr>
        <w:t>8</w:t>
      </w:r>
      <w:r w:rsidRPr="00251EBD">
        <w:rPr>
          <w:b/>
          <w:bCs/>
          <w:sz w:val="28"/>
          <w:szCs w:val="28"/>
        </w:rPr>
        <w:t>h</w:t>
      </w:r>
      <w:r w:rsidR="009112DC" w:rsidRPr="00251EBD">
        <w:rPr>
          <w:b/>
          <w:bCs/>
          <w:sz w:val="28"/>
          <w:szCs w:val="28"/>
        </w:rPr>
        <w:t>0</w:t>
      </w:r>
      <w:r w:rsidRPr="00251EBD">
        <w:rPr>
          <w:b/>
          <w:bCs/>
          <w:sz w:val="28"/>
          <w:szCs w:val="28"/>
        </w:rPr>
        <w:t>0’</w:t>
      </w:r>
      <w:r w:rsidR="008265D3" w:rsidRPr="00251EBD">
        <w:rPr>
          <w:b/>
          <w:bCs/>
          <w:sz w:val="28"/>
          <w:szCs w:val="28"/>
        </w:rPr>
        <w:t xml:space="preserve"> </w:t>
      </w:r>
      <w:r w:rsidR="008265D3" w:rsidRPr="00251EBD">
        <w:rPr>
          <w:sz w:val="28"/>
          <w:szCs w:val="28"/>
          <w:shd w:val="clear" w:color="auto" w:fill="FFFFFF"/>
        </w:rPr>
        <w:t>dự tiếp xúc cử tri của Đoàn đại biểu Quốc hội tỉnh Hậu Giang trước Kỳ họp thứ 9, Quốc hội Khóa XV. Điểm Trung tâm Hội nghị thành phố. </w:t>
      </w:r>
      <w:r w:rsidR="008265D3" w:rsidRPr="00251EBD">
        <w:rPr>
          <w:b/>
          <w:bCs/>
          <w:sz w:val="28"/>
          <w:szCs w:val="28"/>
        </w:rPr>
        <w:t>Đ/c Tú</w:t>
      </w:r>
    </w:p>
    <w:p w14:paraId="7834A4BA" w14:textId="4B05E859" w:rsidR="00E43ADB" w:rsidRPr="00251EBD" w:rsidRDefault="00E43ADB" w:rsidP="008265D3">
      <w:pPr>
        <w:tabs>
          <w:tab w:val="left" w:pos="0"/>
          <w:tab w:val="left" w:pos="567"/>
        </w:tabs>
        <w:ind w:firstLine="567"/>
        <w:jc w:val="both"/>
        <w:rPr>
          <w:b/>
          <w:bCs/>
          <w:sz w:val="28"/>
          <w:szCs w:val="28"/>
        </w:rPr>
      </w:pPr>
      <w:r w:rsidRPr="00251EBD">
        <w:rPr>
          <w:b/>
          <w:bCs/>
          <w:sz w:val="28"/>
          <w:szCs w:val="28"/>
        </w:rPr>
        <w:t>+ 1</w:t>
      </w:r>
      <w:r w:rsidR="002C41B7" w:rsidRPr="00251EBD">
        <w:rPr>
          <w:b/>
          <w:bCs/>
          <w:sz w:val="28"/>
          <w:szCs w:val="28"/>
        </w:rPr>
        <w:t>4</w:t>
      </w:r>
      <w:r w:rsidRPr="00251EBD">
        <w:rPr>
          <w:b/>
          <w:bCs/>
          <w:sz w:val="28"/>
          <w:szCs w:val="28"/>
        </w:rPr>
        <w:t>h</w:t>
      </w:r>
      <w:r w:rsidR="002C41B7" w:rsidRPr="00251EBD">
        <w:rPr>
          <w:b/>
          <w:bCs/>
          <w:sz w:val="28"/>
          <w:szCs w:val="28"/>
        </w:rPr>
        <w:t>0</w:t>
      </w:r>
      <w:r w:rsidRPr="00251EBD">
        <w:rPr>
          <w:b/>
          <w:bCs/>
          <w:sz w:val="28"/>
          <w:szCs w:val="28"/>
        </w:rPr>
        <w:t>0’</w:t>
      </w:r>
      <w:r w:rsidR="00682D9C" w:rsidRPr="00251EBD">
        <w:rPr>
          <w:bCs/>
          <w:sz w:val="28"/>
          <w:szCs w:val="28"/>
        </w:rPr>
        <w:t xml:space="preserve"> </w:t>
      </w:r>
      <w:r w:rsidR="002C41B7" w:rsidRPr="00251EBD">
        <w:rPr>
          <w:bCs/>
          <w:sz w:val="28"/>
          <w:szCs w:val="28"/>
        </w:rPr>
        <w:t xml:space="preserve">đối thoại với công dân. Giao Ban Tiếp công dân chuẩn bị nội dung và mời thành phần dự. Điểm tại Ban tiếp công dân thành phố. </w:t>
      </w:r>
      <w:r w:rsidR="002C41B7" w:rsidRPr="00251EBD">
        <w:rPr>
          <w:b/>
          <w:bCs/>
          <w:sz w:val="28"/>
          <w:szCs w:val="28"/>
        </w:rPr>
        <w:t xml:space="preserve">Đ/c </w:t>
      </w:r>
      <w:r w:rsidR="00B54C96" w:rsidRPr="00251EBD">
        <w:rPr>
          <w:b/>
          <w:bCs/>
          <w:sz w:val="28"/>
          <w:szCs w:val="28"/>
        </w:rPr>
        <w:t xml:space="preserve">Tú, </w:t>
      </w:r>
      <w:r w:rsidR="002C41B7" w:rsidRPr="00251EBD">
        <w:rPr>
          <w:b/>
          <w:bCs/>
          <w:sz w:val="28"/>
          <w:szCs w:val="28"/>
        </w:rPr>
        <w:t>Khỏe</w:t>
      </w:r>
    </w:p>
    <w:p w14:paraId="52B6080F" w14:textId="7A6C9D65" w:rsidR="00F45544" w:rsidRPr="00251EBD" w:rsidRDefault="00E43ADB" w:rsidP="008265D3">
      <w:pPr>
        <w:tabs>
          <w:tab w:val="left" w:pos="0"/>
          <w:tab w:val="left" w:pos="567"/>
        </w:tabs>
        <w:ind w:firstLine="567"/>
        <w:jc w:val="both"/>
        <w:rPr>
          <w:b/>
          <w:bCs/>
          <w:sz w:val="28"/>
          <w:szCs w:val="28"/>
        </w:rPr>
      </w:pPr>
      <w:r w:rsidRPr="00251EBD">
        <w:rPr>
          <w:b/>
          <w:bCs/>
          <w:sz w:val="28"/>
          <w:szCs w:val="28"/>
        </w:rPr>
        <w:t>- Phó Chủ tịch Bùi Việt Hà:</w:t>
      </w:r>
      <w:r w:rsidR="00D030FC" w:rsidRPr="00251EBD">
        <w:rPr>
          <w:b/>
          <w:bCs/>
          <w:sz w:val="28"/>
          <w:szCs w:val="28"/>
        </w:rPr>
        <w:t xml:space="preserve"> </w:t>
      </w:r>
      <w:r w:rsidR="00472F32" w:rsidRPr="00251EBD">
        <w:rPr>
          <w:b/>
          <w:bCs/>
          <w:sz w:val="28"/>
          <w:szCs w:val="28"/>
        </w:rPr>
        <w:t xml:space="preserve">8h00’ </w:t>
      </w:r>
      <w:r w:rsidR="00F45544" w:rsidRPr="00251EBD">
        <w:rPr>
          <w:bCs/>
          <w:sz w:val="28"/>
          <w:szCs w:val="28"/>
        </w:rPr>
        <w:t xml:space="preserve">dự Hội nghị trực tuyến quán triệt Kết luận số 132-KL/TW của Bộ Chính trị về tiếp tục thực hiện Chỉ thị 36-CT/TW ngày 16/8/2019 của Bộ Chính trị về tăng cường, nâng cao hiệu quả công tác </w:t>
      </w:r>
      <w:r w:rsidR="00F45544" w:rsidRPr="00251EBD">
        <w:rPr>
          <w:bCs/>
          <w:sz w:val="28"/>
          <w:szCs w:val="28"/>
        </w:rPr>
        <w:lastRenderedPageBreak/>
        <w:t xml:space="preserve">phòng, chống và kiểm soát ma túy </w:t>
      </w:r>
      <w:r w:rsidR="00F45544" w:rsidRPr="00251EBD">
        <w:rPr>
          <w:sz w:val="28"/>
          <w:szCs w:val="28"/>
          <w:shd w:val="clear" w:color="auto" w:fill="FFFFFF"/>
        </w:rPr>
        <w:t>(theo lịch Thành ủy)</w:t>
      </w:r>
      <w:r w:rsidR="00F45544" w:rsidRPr="00251EBD">
        <w:rPr>
          <w:bCs/>
          <w:sz w:val="28"/>
          <w:szCs w:val="28"/>
        </w:rPr>
        <w:t>. Điểm tại phòng họp trực tuyến UBND thành phố.</w:t>
      </w:r>
      <w:r w:rsidR="008265D3" w:rsidRPr="00251EBD">
        <w:rPr>
          <w:b/>
          <w:bCs/>
          <w:sz w:val="28"/>
          <w:szCs w:val="28"/>
        </w:rPr>
        <w:t xml:space="preserve"> Đ/c Khỏe</w:t>
      </w:r>
    </w:p>
    <w:p w14:paraId="234C4BEC" w14:textId="3F3C8FAA" w:rsidR="00472F32" w:rsidRPr="00251EBD" w:rsidRDefault="00472F32" w:rsidP="00472F32">
      <w:pPr>
        <w:ind w:firstLine="567"/>
        <w:jc w:val="both"/>
        <w:rPr>
          <w:bCs/>
          <w:sz w:val="28"/>
          <w:szCs w:val="28"/>
        </w:rPr>
      </w:pPr>
      <w:r w:rsidRPr="00251EBD">
        <w:rPr>
          <w:b/>
          <w:bCs/>
          <w:sz w:val="28"/>
          <w:szCs w:val="28"/>
        </w:rPr>
        <w:t>+ 7h00’ Ủy quyền</w:t>
      </w:r>
      <w:r w:rsidRPr="00251EBD">
        <w:rPr>
          <w:bCs/>
          <w:sz w:val="28"/>
          <w:szCs w:val="28"/>
        </w:rPr>
        <w:t xml:space="preserve"> lãnh đạo phòng TNMT dự</w:t>
      </w:r>
      <w:r w:rsidRPr="00251EBD">
        <w:rPr>
          <w:b/>
          <w:bCs/>
          <w:sz w:val="28"/>
          <w:szCs w:val="28"/>
        </w:rPr>
        <w:t xml:space="preserve"> </w:t>
      </w:r>
      <w:r w:rsidRPr="00251EBD">
        <w:rPr>
          <w:bCs/>
          <w:sz w:val="28"/>
          <w:szCs w:val="28"/>
        </w:rPr>
        <w:t xml:space="preserve">Lễ phát động thả cá tái tạo nguồn lợi thủy sản Kỷ niệm 66 năm Ngày Truyền thống ngành Thủy sản (01/4/1959-01/4/2025), Chào mừng 50 năm Ngày giải phóng miền Nam (30/4/1975-30/4/2025). Điểm tại </w:t>
      </w:r>
      <w:r w:rsidRPr="00251EBD">
        <w:rPr>
          <w:sz w:val="28"/>
          <w:szCs w:val="28"/>
        </w:rPr>
        <w:t>Hồ nước ngọt, xã Vĩnh Tường, huyện Vị Thủy, tỉnh Hậu Giang.</w:t>
      </w:r>
    </w:p>
    <w:p w14:paraId="338CC9BB" w14:textId="1D13C9A2" w:rsidR="00B514CB" w:rsidRPr="00251EBD" w:rsidRDefault="00F45544" w:rsidP="008265D3">
      <w:pPr>
        <w:tabs>
          <w:tab w:val="left" w:pos="0"/>
          <w:tab w:val="left" w:pos="567"/>
        </w:tabs>
        <w:ind w:firstLine="567"/>
        <w:jc w:val="both"/>
        <w:rPr>
          <w:rFonts w:eastAsia="Cambria"/>
          <w:b/>
          <w:sz w:val="28"/>
          <w:szCs w:val="28"/>
        </w:rPr>
      </w:pPr>
      <w:r w:rsidRPr="00251EBD">
        <w:rPr>
          <w:b/>
          <w:bCs/>
          <w:sz w:val="28"/>
          <w:szCs w:val="28"/>
        </w:rPr>
        <w:t xml:space="preserve">+ </w:t>
      </w:r>
      <w:r w:rsidR="00D030FC" w:rsidRPr="00251EBD">
        <w:rPr>
          <w:b/>
          <w:bCs/>
          <w:sz w:val="28"/>
          <w:szCs w:val="28"/>
        </w:rPr>
        <w:t xml:space="preserve">14h00’ </w:t>
      </w:r>
      <w:r w:rsidR="00D030FC" w:rsidRPr="00251EBD">
        <w:rPr>
          <w:bCs/>
          <w:sz w:val="28"/>
          <w:szCs w:val="28"/>
        </w:rPr>
        <w:t xml:space="preserve">Họp </w:t>
      </w:r>
      <w:r w:rsidR="00B514CB" w:rsidRPr="00251EBD">
        <w:rPr>
          <w:bCs/>
          <w:sz w:val="28"/>
          <w:szCs w:val="28"/>
        </w:rPr>
        <w:t xml:space="preserve">triển khai Kế hoạch </w:t>
      </w:r>
      <w:r w:rsidR="00B514CB" w:rsidRPr="00251EBD">
        <w:rPr>
          <w:rFonts w:eastAsia="Cambria"/>
          <w:sz w:val="28"/>
          <w:szCs w:val="28"/>
        </w:rPr>
        <w:t xml:space="preserve">Tuyên truyền và tổ chức các hoạt động kỷ niệm 50 năm Ngày Giải phóng miền Nam, thống nhất đất nước (30/4/1975 - 30/4/2025), 139 năm ngày Quốc tế Lao động (01/5/1886 - 01/5/2025). Giao Văn phòng HĐND và UBND thành phố chuẩn bị chương trình, nội dung và mời thành phần dự. Điểm tại Phòng họp trực tuyến UBND thành phố. </w:t>
      </w:r>
      <w:r w:rsidR="00472F32" w:rsidRPr="00251EBD">
        <w:rPr>
          <w:b/>
          <w:bCs/>
          <w:sz w:val="28"/>
          <w:szCs w:val="28"/>
        </w:rPr>
        <w:t xml:space="preserve">Đ/c </w:t>
      </w:r>
      <w:r w:rsidR="00B514CB" w:rsidRPr="00251EBD">
        <w:rPr>
          <w:rFonts w:eastAsia="Cambria"/>
          <w:b/>
          <w:sz w:val="28"/>
          <w:szCs w:val="28"/>
        </w:rPr>
        <w:t>Linh.</w:t>
      </w:r>
    </w:p>
    <w:p w14:paraId="0C65A756" w14:textId="45D01E65" w:rsidR="00A14E12" w:rsidRPr="00251EBD" w:rsidRDefault="00A14E12" w:rsidP="00B60C70">
      <w:pPr>
        <w:tabs>
          <w:tab w:val="left" w:pos="0"/>
          <w:tab w:val="left" w:pos="567"/>
        </w:tabs>
        <w:spacing w:before="120"/>
        <w:ind w:firstLine="567"/>
        <w:jc w:val="both"/>
        <w:rPr>
          <w:b/>
          <w:sz w:val="28"/>
          <w:szCs w:val="28"/>
          <w:u w:val="single"/>
          <w:lang w:val="sv-SE"/>
        </w:rPr>
      </w:pPr>
      <w:r w:rsidRPr="00251EBD">
        <w:rPr>
          <w:b/>
          <w:sz w:val="28"/>
          <w:szCs w:val="28"/>
          <w:lang w:val="sv-SE"/>
        </w:rPr>
        <w:t xml:space="preserve">* </w:t>
      </w:r>
      <w:r w:rsidRPr="00251EBD">
        <w:rPr>
          <w:b/>
          <w:sz w:val="28"/>
          <w:szCs w:val="28"/>
          <w:u w:val="single"/>
          <w:lang w:val="sv-SE"/>
        </w:rPr>
        <w:t xml:space="preserve">THỨ SÁU, NGÀY </w:t>
      </w:r>
      <w:r w:rsidR="00F800D6" w:rsidRPr="00251EBD">
        <w:rPr>
          <w:b/>
          <w:sz w:val="28"/>
          <w:szCs w:val="28"/>
          <w:u w:val="single"/>
          <w:lang w:val="sv-SE"/>
        </w:rPr>
        <w:t>18</w:t>
      </w:r>
      <w:r w:rsidR="00CC52CD" w:rsidRPr="00251EBD">
        <w:rPr>
          <w:b/>
          <w:sz w:val="28"/>
          <w:szCs w:val="28"/>
          <w:u w:val="single"/>
          <w:lang w:val="sv-SE"/>
        </w:rPr>
        <w:t>/4</w:t>
      </w:r>
      <w:r w:rsidRPr="00251EBD">
        <w:rPr>
          <w:b/>
          <w:sz w:val="28"/>
          <w:szCs w:val="28"/>
          <w:u w:val="single"/>
          <w:lang w:val="sv-SE"/>
        </w:rPr>
        <w:t xml:space="preserve">/2025 </w:t>
      </w:r>
    </w:p>
    <w:p w14:paraId="1EB728B2" w14:textId="619518EA" w:rsidR="00E43ADB" w:rsidRPr="000F6662" w:rsidRDefault="00E43ADB" w:rsidP="00C66D4D">
      <w:pPr>
        <w:tabs>
          <w:tab w:val="left" w:pos="0"/>
          <w:tab w:val="left" w:pos="567"/>
        </w:tabs>
        <w:ind w:firstLine="567"/>
        <w:jc w:val="both"/>
        <w:rPr>
          <w:b/>
          <w:bCs/>
          <w:sz w:val="28"/>
          <w:szCs w:val="28"/>
        </w:rPr>
      </w:pPr>
      <w:r w:rsidRPr="00251EBD">
        <w:rPr>
          <w:b/>
          <w:bCs/>
          <w:sz w:val="28"/>
          <w:szCs w:val="28"/>
        </w:rPr>
        <w:t xml:space="preserve">- Chủ tịch: 7h30’ </w:t>
      </w:r>
      <w:r w:rsidR="00C66D4D" w:rsidRPr="00251EBD">
        <w:rPr>
          <w:sz w:val="28"/>
          <w:szCs w:val="28"/>
          <w:shd w:val="clear" w:color="auto" w:fill="FFFFFF"/>
        </w:rPr>
        <w:t xml:space="preserve">dự Hội nghị tổng kết công tác tuyển chọn và gọi công dân nhập ngũ năm 2025. Mời Chỉ huy trưởng, Chủ tịch Hội đồng khám sức khỏe, Trưởng phòng Tư pháp, Giáo dục và Đào tạo thành phố cùng dự. Điểm tại Hội </w:t>
      </w:r>
      <w:r w:rsidR="00C66D4D" w:rsidRPr="000F6662">
        <w:rPr>
          <w:sz w:val="28"/>
          <w:szCs w:val="28"/>
          <w:shd w:val="clear" w:color="auto" w:fill="FFFFFF"/>
        </w:rPr>
        <w:t>trường UBND tỉnh.</w:t>
      </w:r>
      <w:r w:rsidR="00C66D4D" w:rsidRPr="000F6662">
        <w:rPr>
          <w:b/>
          <w:bCs/>
          <w:i/>
          <w:iCs/>
          <w:sz w:val="28"/>
          <w:szCs w:val="28"/>
          <w:shd w:val="clear" w:color="auto" w:fill="FFFFFF"/>
        </w:rPr>
        <w:t> </w:t>
      </w:r>
    </w:p>
    <w:p w14:paraId="73A0E597" w14:textId="13844D88" w:rsidR="00E43ADB" w:rsidRPr="000F6662" w:rsidRDefault="00251EBD" w:rsidP="00C66D4D">
      <w:pPr>
        <w:tabs>
          <w:tab w:val="left" w:pos="0"/>
          <w:tab w:val="left" w:pos="567"/>
        </w:tabs>
        <w:ind w:firstLine="567"/>
        <w:jc w:val="both"/>
        <w:rPr>
          <w:b/>
          <w:bCs/>
          <w:sz w:val="28"/>
          <w:szCs w:val="28"/>
        </w:rPr>
      </w:pPr>
      <w:r w:rsidRPr="000F6662">
        <w:rPr>
          <w:b/>
          <w:bCs/>
          <w:sz w:val="28"/>
          <w:szCs w:val="28"/>
        </w:rPr>
        <w:t xml:space="preserve">- Chủ tịch và Phó Chủ tịch Bùi Việt Hà:14h00’ </w:t>
      </w:r>
      <w:r w:rsidRPr="000F6662">
        <w:rPr>
          <w:sz w:val="28"/>
          <w:szCs w:val="28"/>
          <w:shd w:val="clear" w:color="auto" w:fill="FFFFFF"/>
        </w:rPr>
        <w:t>dự Kỳ họp thứ 25 (Kỳ họp chuyên đề) HĐND thành phố khóa XII, nhiệm kỳ 2021-2026. Điểm Hội trường UBND thành phố. </w:t>
      </w:r>
      <w:r w:rsidRPr="000F6662">
        <w:rPr>
          <w:b/>
          <w:bCs/>
          <w:sz w:val="28"/>
          <w:szCs w:val="28"/>
        </w:rPr>
        <w:t>Đ/c Tú, Khỏe</w:t>
      </w:r>
    </w:p>
    <w:p w14:paraId="559F190C" w14:textId="5FA1B37F" w:rsidR="00251EBD" w:rsidRPr="000F6662" w:rsidRDefault="00251EBD" w:rsidP="00251EBD">
      <w:pPr>
        <w:tabs>
          <w:tab w:val="left" w:pos="0"/>
          <w:tab w:val="left" w:pos="567"/>
        </w:tabs>
        <w:ind w:firstLine="567"/>
        <w:jc w:val="both"/>
        <w:rPr>
          <w:b/>
          <w:bCs/>
          <w:sz w:val="28"/>
          <w:szCs w:val="28"/>
        </w:rPr>
      </w:pPr>
      <w:r w:rsidRPr="000F6662">
        <w:rPr>
          <w:b/>
          <w:bCs/>
          <w:sz w:val="28"/>
          <w:szCs w:val="28"/>
        </w:rPr>
        <w:t xml:space="preserve">- Chủ tịch: 14h45’ </w:t>
      </w:r>
      <w:r w:rsidRPr="000F6662">
        <w:rPr>
          <w:bCs/>
          <w:sz w:val="28"/>
          <w:szCs w:val="28"/>
        </w:rPr>
        <w:t>Họp Hội đồng giá đất thành phố. Giao phòng TNMT, TCKH chuẩn bị nội dung. Mời các thành viên Hội đồng giá đất cùng dự. Điểm phòng họp trực tuyến UBND thành phố.</w:t>
      </w:r>
      <w:r w:rsidRPr="000F6662">
        <w:rPr>
          <w:b/>
          <w:bCs/>
          <w:sz w:val="28"/>
          <w:szCs w:val="28"/>
        </w:rPr>
        <w:t xml:space="preserve"> Đ/c Tú.</w:t>
      </w:r>
    </w:p>
    <w:p w14:paraId="6BE6BA86" w14:textId="6D10B090" w:rsidR="00251EBD" w:rsidRDefault="00251EBD" w:rsidP="00251EBD">
      <w:pPr>
        <w:tabs>
          <w:tab w:val="left" w:pos="0"/>
          <w:tab w:val="left" w:pos="567"/>
        </w:tabs>
        <w:ind w:firstLine="567"/>
        <w:jc w:val="both"/>
        <w:rPr>
          <w:b/>
          <w:bCs/>
          <w:sz w:val="28"/>
          <w:szCs w:val="28"/>
        </w:rPr>
      </w:pPr>
      <w:r w:rsidRPr="000F6662">
        <w:rPr>
          <w:b/>
          <w:bCs/>
          <w:sz w:val="28"/>
          <w:szCs w:val="28"/>
        </w:rPr>
        <w:t xml:space="preserve">+ 15h30’ </w:t>
      </w:r>
      <w:r w:rsidRPr="000F6662">
        <w:rPr>
          <w:bCs/>
          <w:sz w:val="28"/>
          <w:szCs w:val="28"/>
        </w:rPr>
        <w:t>H</w:t>
      </w:r>
      <w:r w:rsidR="00D77B93" w:rsidRPr="000F6662">
        <w:rPr>
          <w:bCs/>
          <w:sz w:val="28"/>
          <w:szCs w:val="28"/>
        </w:rPr>
        <w:t>ọ</w:t>
      </w:r>
      <w:r w:rsidRPr="000F6662">
        <w:rPr>
          <w:bCs/>
          <w:sz w:val="28"/>
          <w:szCs w:val="28"/>
        </w:rPr>
        <w:t xml:space="preserve">p Tiểu Ban </w:t>
      </w:r>
      <w:r w:rsidR="00D77B93" w:rsidRPr="000F6662">
        <w:rPr>
          <w:bCs/>
          <w:sz w:val="28"/>
          <w:szCs w:val="28"/>
        </w:rPr>
        <w:t>n</w:t>
      </w:r>
      <w:r w:rsidRPr="000F6662">
        <w:rPr>
          <w:bCs/>
          <w:sz w:val="28"/>
          <w:szCs w:val="28"/>
        </w:rPr>
        <w:t xml:space="preserve">ội dung và Tiểu Ban </w:t>
      </w:r>
      <w:r w:rsidR="00D77B93" w:rsidRPr="000F6662">
        <w:rPr>
          <w:bCs/>
          <w:sz w:val="28"/>
          <w:szCs w:val="28"/>
        </w:rPr>
        <w:t xml:space="preserve">lễ tân- </w:t>
      </w:r>
      <w:r w:rsidRPr="000F6662">
        <w:rPr>
          <w:bCs/>
          <w:sz w:val="28"/>
          <w:szCs w:val="28"/>
        </w:rPr>
        <w:t>Hậu cần</w:t>
      </w:r>
      <w:r w:rsidR="00D77B93" w:rsidRPr="000F6662">
        <w:rPr>
          <w:bCs/>
          <w:sz w:val="28"/>
          <w:szCs w:val="28"/>
        </w:rPr>
        <w:t xml:space="preserve"> </w:t>
      </w:r>
      <w:r w:rsidR="00D77B93" w:rsidRPr="000F6662">
        <w:rPr>
          <w:sz w:val="28"/>
          <w:szCs w:val="28"/>
        </w:rPr>
        <w:t xml:space="preserve">“Tuần lễ du lịch và xúc tiến đầu tư” thành phố Ngã Bảy lần II năm 2025 </w:t>
      </w:r>
      <w:r w:rsidR="00D77B93" w:rsidRPr="000F6662">
        <w:rPr>
          <w:bCs/>
          <w:sz w:val="28"/>
          <w:szCs w:val="28"/>
        </w:rPr>
        <w:t xml:space="preserve">. Mời thành viên các Tiểu ban theo Quyết định 862/QĐ-UBND ngày 28/3/2025 của Chủ tịch UBND thành phố cùng dự. Điểm tại phòng họp trực tuyến UBND thành phố. </w:t>
      </w:r>
      <w:r w:rsidR="00D77B93" w:rsidRPr="000F6662">
        <w:rPr>
          <w:b/>
          <w:bCs/>
          <w:sz w:val="28"/>
          <w:szCs w:val="28"/>
        </w:rPr>
        <w:t>Đ/c Tú.</w:t>
      </w:r>
    </w:p>
    <w:p w14:paraId="34527561" w14:textId="5220B10F" w:rsidR="000F6662" w:rsidRPr="000F6662" w:rsidRDefault="000F6662" w:rsidP="000F6662">
      <w:pPr>
        <w:tabs>
          <w:tab w:val="left" w:pos="0"/>
          <w:tab w:val="left" w:pos="567"/>
        </w:tabs>
        <w:ind w:firstLine="567"/>
        <w:jc w:val="both"/>
        <w:rPr>
          <w:bCs/>
          <w:color w:val="FF0000"/>
          <w:sz w:val="28"/>
          <w:szCs w:val="28"/>
        </w:rPr>
      </w:pPr>
      <w:r w:rsidRPr="000F6662">
        <w:rPr>
          <w:b/>
          <w:bCs/>
          <w:sz w:val="28"/>
          <w:szCs w:val="28"/>
        </w:rPr>
        <w:t>+ 1</w:t>
      </w:r>
      <w:r>
        <w:rPr>
          <w:b/>
          <w:bCs/>
          <w:sz w:val="28"/>
          <w:szCs w:val="28"/>
        </w:rPr>
        <w:t>4</w:t>
      </w:r>
      <w:r w:rsidRPr="000F6662">
        <w:rPr>
          <w:b/>
          <w:bCs/>
          <w:sz w:val="28"/>
          <w:szCs w:val="28"/>
        </w:rPr>
        <w:t>h</w:t>
      </w:r>
      <w:r>
        <w:rPr>
          <w:b/>
          <w:bCs/>
          <w:sz w:val="28"/>
          <w:szCs w:val="28"/>
        </w:rPr>
        <w:t>0</w:t>
      </w:r>
      <w:r w:rsidRPr="000F6662">
        <w:rPr>
          <w:b/>
          <w:bCs/>
          <w:sz w:val="28"/>
          <w:szCs w:val="28"/>
        </w:rPr>
        <w:t xml:space="preserve">0’ </w:t>
      </w:r>
      <w:r w:rsidRPr="00947EA3">
        <w:rPr>
          <w:b/>
          <w:bCs/>
          <w:color w:val="0070C0"/>
          <w:sz w:val="28"/>
          <w:szCs w:val="28"/>
        </w:rPr>
        <w:t xml:space="preserve">Ủy quyền </w:t>
      </w:r>
      <w:r w:rsidRPr="000F6662">
        <w:rPr>
          <w:bCs/>
          <w:color w:val="FF0000"/>
          <w:sz w:val="28"/>
          <w:szCs w:val="28"/>
        </w:rPr>
        <w:t>Chánh Thanh tra thành phố dự bốc thăm lựa chọn ngẫu nhiên người được chọn xác minh tài sản, thu nhập năm 2025. Điểm tại Hội trường Thanh tra tỉnh.</w:t>
      </w:r>
    </w:p>
    <w:p w14:paraId="7E94C325" w14:textId="74020FEC" w:rsidR="00E43ADB" w:rsidRPr="00251EBD" w:rsidRDefault="00E43ADB" w:rsidP="00C66D4D">
      <w:pPr>
        <w:tabs>
          <w:tab w:val="left" w:pos="0"/>
          <w:tab w:val="left" w:pos="567"/>
        </w:tabs>
        <w:ind w:firstLine="567"/>
        <w:jc w:val="both"/>
        <w:rPr>
          <w:b/>
          <w:bCs/>
          <w:sz w:val="28"/>
          <w:szCs w:val="28"/>
        </w:rPr>
      </w:pPr>
      <w:r w:rsidRPr="00251EBD">
        <w:rPr>
          <w:b/>
          <w:bCs/>
          <w:sz w:val="28"/>
          <w:szCs w:val="28"/>
        </w:rPr>
        <w:t>- Phó Chủ tịch Bùi Việt Hà: 7h</w:t>
      </w:r>
      <w:r w:rsidR="00106983" w:rsidRPr="00251EBD">
        <w:rPr>
          <w:b/>
          <w:bCs/>
          <w:sz w:val="28"/>
          <w:szCs w:val="28"/>
        </w:rPr>
        <w:t>0</w:t>
      </w:r>
      <w:r w:rsidRPr="00251EBD">
        <w:rPr>
          <w:b/>
          <w:bCs/>
          <w:sz w:val="28"/>
          <w:szCs w:val="28"/>
        </w:rPr>
        <w:t xml:space="preserve">0’ </w:t>
      </w:r>
      <w:r w:rsidR="00106983" w:rsidRPr="00251EBD">
        <w:rPr>
          <w:bCs/>
          <w:sz w:val="28"/>
          <w:szCs w:val="28"/>
        </w:rPr>
        <w:t>giải quyết công việc cơ quan.</w:t>
      </w:r>
    </w:p>
    <w:p w14:paraId="1CEE187B" w14:textId="78F8EEC5" w:rsidR="0031263E" w:rsidRPr="002F7C3E" w:rsidRDefault="00DB6610" w:rsidP="005235E0">
      <w:pPr>
        <w:tabs>
          <w:tab w:val="left" w:pos="0"/>
          <w:tab w:val="left" w:pos="567"/>
        </w:tabs>
        <w:jc w:val="both"/>
        <w:rPr>
          <w:sz w:val="28"/>
          <w:szCs w:val="28"/>
          <w:shd w:val="clear" w:color="auto" w:fill="FFFFFF"/>
        </w:rPr>
      </w:pPr>
      <w:r w:rsidRPr="002F7C3E">
        <w:rPr>
          <w:b/>
          <w:bCs/>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B60C70">
      <w:headerReference w:type="default" r:id="rId7"/>
      <w:footerReference w:type="even"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BD7E" w14:textId="77777777" w:rsidR="00BE00D7" w:rsidRDefault="00BE00D7">
      <w:r>
        <w:separator/>
      </w:r>
    </w:p>
  </w:endnote>
  <w:endnote w:type="continuationSeparator" w:id="0">
    <w:p w14:paraId="22D8672A" w14:textId="77777777" w:rsidR="00BE00D7" w:rsidRDefault="00BE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UVnTime">
    <w:altName w:val="Times New Roman"/>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1644E6" w:rsidRDefault="001644E6">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1644E6" w:rsidRDefault="001644E6">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3630" w14:textId="77777777" w:rsidR="00BE00D7" w:rsidRDefault="00BE00D7">
      <w:r>
        <w:separator/>
      </w:r>
    </w:p>
  </w:footnote>
  <w:footnote w:type="continuationSeparator" w:id="0">
    <w:p w14:paraId="42D28482" w14:textId="77777777" w:rsidR="00BE00D7" w:rsidRDefault="00BE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7AF71D27" w:rsidR="001644E6" w:rsidRDefault="001644E6">
        <w:pPr>
          <w:pStyle w:val="utrang"/>
          <w:jc w:val="center"/>
        </w:pPr>
        <w:r>
          <w:fldChar w:fldCharType="begin"/>
        </w:r>
        <w:r>
          <w:instrText xml:space="preserve"> PAGE   \* MERGEFORMAT </w:instrText>
        </w:r>
        <w:r>
          <w:fldChar w:fldCharType="separate"/>
        </w:r>
        <w:r w:rsidR="00947EA3">
          <w:rPr>
            <w:noProof/>
          </w:rPr>
          <w:t>4</w:t>
        </w:r>
        <w:r>
          <w:rPr>
            <w:noProof/>
          </w:rPr>
          <w:fldChar w:fldCharType="end"/>
        </w:r>
      </w:p>
    </w:sdtContent>
  </w:sdt>
  <w:p w14:paraId="0506384A" w14:textId="77777777" w:rsidR="001644E6" w:rsidRDefault="001644E6">
    <w:pPr>
      <w:pStyle w:val="utrang"/>
    </w:pPr>
  </w:p>
  <w:p w14:paraId="5AAA16F8" w14:textId="77777777" w:rsidR="001644E6" w:rsidRDefault="00164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88063367">
    <w:abstractNumId w:val="7"/>
  </w:num>
  <w:num w:numId="2" w16cid:durableId="137960980">
    <w:abstractNumId w:val="8"/>
  </w:num>
  <w:num w:numId="3" w16cid:durableId="1021859735">
    <w:abstractNumId w:val="3"/>
  </w:num>
  <w:num w:numId="4" w16cid:durableId="1085145974">
    <w:abstractNumId w:val="15"/>
  </w:num>
  <w:num w:numId="5" w16cid:durableId="1766345944">
    <w:abstractNumId w:val="6"/>
  </w:num>
  <w:num w:numId="6" w16cid:durableId="1622028078">
    <w:abstractNumId w:val="10"/>
  </w:num>
  <w:num w:numId="7" w16cid:durableId="855123074">
    <w:abstractNumId w:val="13"/>
  </w:num>
  <w:num w:numId="8" w16cid:durableId="1422919189">
    <w:abstractNumId w:val="5"/>
  </w:num>
  <w:num w:numId="9" w16cid:durableId="1831404727">
    <w:abstractNumId w:val="18"/>
  </w:num>
  <w:num w:numId="10" w16cid:durableId="1867450305">
    <w:abstractNumId w:val="14"/>
  </w:num>
  <w:num w:numId="11" w16cid:durableId="1600063863">
    <w:abstractNumId w:val="0"/>
  </w:num>
  <w:num w:numId="12" w16cid:durableId="1407647876">
    <w:abstractNumId w:val="11"/>
  </w:num>
  <w:num w:numId="13" w16cid:durableId="1209875858">
    <w:abstractNumId w:val="2"/>
  </w:num>
  <w:num w:numId="14" w16cid:durableId="654576559">
    <w:abstractNumId w:val="1"/>
  </w:num>
  <w:num w:numId="15" w16cid:durableId="1836144764">
    <w:abstractNumId w:val="9"/>
  </w:num>
  <w:num w:numId="16" w16cid:durableId="1327514458">
    <w:abstractNumId w:val="12"/>
  </w:num>
  <w:num w:numId="17" w16cid:durableId="280379642">
    <w:abstractNumId w:val="16"/>
  </w:num>
  <w:num w:numId="18" w16cid:durableId="1970620503">
    <w:abstractNumId w:val="4"/>
  </w:num>
  <w:num w:numId="19" w16cid:durableId="1099642707">
    <w:abstractNumId w:val="17"/>
  </w:num>
  <w:num w:numId="20" w16cid:durableId="430397610">
    <w:abstractNumId w:val="24"/>
  </w:num>
  <w:num w:numId="21" w16cid:durableId="446697997">
    <w:abstractNumId w:val="22"/>
  </w:num>
  <w:num w:numId="22" w16cid:durableId="507448790">
    <w:abstractNumId w:val="21"/>
  </w:num>
  <w:num w:numId="23" w16cid:durableId="786895851">
    <w:abstractNumId w:val="19"/>
  </w:num>
  <w:num w:numId="24" w16cid:durableId="1345550220">
    <w:abstractNumId w:val="20"/>
  </w:num>
  <w:num w:numId="25" w16cid:durableId="2316235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bordersDoNotSurroundFooter/>
  <w:defaultTabStop w:val="7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A1"/>
    <w:rsid w:val="00003BEC"/>
    <w:rsid w:val="00003F0E"/>
    <w:rsid w:val="00004F3B"/>
    <w:rsid w:val="0000542B"/>
    <w:rsid w:val="00005BB8"/>
    <w:rsid w:val="00005CC9"/>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44D1"/>
    <w:rsid w:val="0001536A"/>
    <w:rsid w:val="00015487"/>
    <w:rsid w:val="00015763"/>
    <w:rsid w:val="00015D59"/>
    <w:rsid w:val="00015DDE"/>
    <w:rsid w:val="0001654D"/>
    <w:rsid w:val="000165A0"/>
    <w:rsid w:val="0001660F"/>
    <w:rsid w:val="00016924"/>
    <w:rsid w:val="00016CD4"/>
    <w:rsid w:val="000175EC"/>
    <w:rsid w:val="000177BB"/>
    <w:rsid w:val="00017CF1"/>
    <w:rsid w:val="000207A2"/>
    <w:rsid w:val="0002094B"/>
    <w:rsid w:val="00020AB6"/>
    <w:rsid w:val="00020CBA"/>
    <w:rsid w:val="000219C2"/>
    <w:rsid w:val="00021A27"/>
    <w:rsid w:val="00022091"/>
    <w:rsid w:val="000226E3"/>
    <w:rsid w:val="00022F6C"/>
    <w:rsid w:val="0002368D"/>
    <w:rsid w:val="000237AF"/>
    <w:rsid w:val="000238E1"/>
    <w:rsid w:val="00023904"/>
    <w:rsid w:val="00023EE1"/>
    <w:rsid w:val="00024520"/>
    <w:rsid w:val="000248CE"/>
    <w:rsid w:val="00024E4E"/>
    <w:rsid w:val="00024EA6"/>
    <w:rsid w:val="00026219"/>
    <w:rsid w:val="00026F1D"/>
    <w:rsid w:val="000273FF"/>
    <w:rsid w:val="000301DD"/>
    <w:rsid w:val="000303B9"/>
    <w:rsid w:val="0003053D"/>
    <w:rsid w:val="00030627"/>
    <w:rsid w:val="00030EEE"/>
    <w:rsid w:val="000315DC"/>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60977"/>
    <w:rsid w:val="00060A85"/>
    <w:rsid w:val="00060D46"/>
    <w:rsid w:val="00061053"/>
    <w:rsid w:val="000613BB"/>
    <w:rsid w:val="00061724"/>
    <w:rsid w:val="00061A48"/>
    <w:rsid w:val="00061DB2"/>
    <w:rsid w:val="0006244E"/>
    <w:rsid w:val="00062907"/>
    <w:rsid w:val="00062922"/>
    <w:rsid w:val="00063FE4"/>
    <w:rsid w:val="000656D8"/>
    <w:rsid w:val="00066118"/>
    <w:rsid w:val="00066573"/>
    <w:rsid w:val="00066957"/>
    <w:rsid w:val="00066A44"/>
    <w:rsid w:val="00066B3E"/>
    <w:rsid w:val="00066B74"/>
    <w:rsid w:val="00067787"/>
    <w:rsid w:val="000678CE"/>
    <w:rsid w:val="000679CC"/>
    <w:rsid w:val="00067DC2"/>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90181"/>
    <w:rsid w:val="0009044A"/>
    <w:rsid w:val="000905D1"/>
    <w:rsid w:val="00090AC5"/>
    <w:rsid w:val="0009103B"/>
    <w:rsid w:val="000911CE"/>
    <w:rsid w:val="000913C5"/>
    <w:rsid w:val="000919C6"/>
    <w:rsid w:val="00092121"/>
    <w:rsid w:val="000923F0"/>
    <w:rsid w:val="000932F9"/>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6EE"/>
    <w:rsid w:val="000D682E"/>
    <w:rsid w:val="000D6ABC"/>
    <w:rsid w:val="000D6C7D"/>
    <w:rsid w:val="000D6CA3"/>
    <w:rsid w:val="000D6DB6"/>
    <w:rsid w:val="000D7380"/>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806"/>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A2D"/>
    <w:rsid w:val="000F4E23"/>
    <w:rsid w:val="000F6662"/>
    <w:rsid w:val="000F7420"/>
    <w:rsid w:val="000F77D5"/>
    <w:rsid w:val="000F7A04"/>
    <w:rsid w:val="000F7B19"/>
    <w:rsid w:val="000F7DA6"/>
    <w:rsid w:val="00100D24"/>
    <w:rsid w:val="00101337"/>
    <w:rsid w:val="00101795"/>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4B76"/>
    <w:rsid w:val="001150E2"/>
    <w:rsid w:val="001154BD"/>
    <w:rsid w:val="001158BF"/>
    <w:rsid w:val="00115CC2"/>
    <w:rsid w:val="00116EC6"/>
    <w:rsid w:val="00116F98"/>
    <w:rsid w:val="00116FD1"/>
    <w:rsid w:val="0011702C"/>
    <w:rsid w:val="001171F6"/>
    <w:rsid w:val="0011720E"/>
    <w:rsid w:val="0011776B"/>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422"/>
    <w:rsid w:val="00125CA8"/>
    <w:rsid w:val="00125EEF"/>
    <w:rsid w:val="00126202"/>
    <w:rsid w:val="001262B2"/>
    <w:rsid w:val="001262FB"/>
    <w:rsid w:val="0012670E"/>
    <w:rsid w:val="001279DF"/>
    <w:rsid w:val="00127BA8"/>
    <w:rsid w:val="0013040D"/>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17B"/>
    <w:rsid w:val="00193419"/>
    <w:rsid w:val="0019397F"/>
    <w:rsid w:val="00193DBE"/>
    <w:rsid w:val="00193FC9"/>
    <w:rsid w:val="0019427E"/>
    <w:rsid w:val="001943B8"/>
    <w:rsid w:val="00195076"/>
    <w:rsid w:val="00195563"/>
    <w:rsid w:val="001957EE"/>
    <w:rsid w:val="00195DBE"/>
    <w:rsid w:val="00195EB8"/>
    <w:rsid w:val="001977A3"/>
    <w:rsid w:val="00197DE0"/>
    <w:rsid w:val="00197F8D"/>
    <w:rsid w:val="001A0188"/>
    <w:rsid w:val="001A04E8"/>
    <w:rsid w:val="001A0CE6"/>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3F0"/>
    <w:rsid w:val="001C0EC6"/>
    <w:rsid w:val="001C1059"/>
    <w:rsid w:val="001C1677"/>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91C"/>
    <w:rsid w:val="001E29F7"/>
    <w:rsid w:val="001E305C"/>
    <w:rsid w:val="001E343E"/>
    <w:rsid w:val="001E36DC"/>
    <w:rsid w:val="001E38AD"/>
    <w:rsid w:val="001E3A58"/>
    <w:rsid w:val="001E435B"/>
    <w:rsid w:val="001E4572"/>
    <w:rsid w:val="001E4BB0"/>
    <w:rsid w:val="001E5307"/>
    <w:rsid w:val="001E537F"/>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520"/>
    <w:rsid w:val="00201530"/>
    <w:rsid w:val="00201F1B"/>
    <w:rsid w:val="00202BF2"/>
    <w:rsid w:val="002035BF"/>
    <w:rsid w:val="00203734"/>
    <w:rsid w:val="00203AC9"/>
    <w:rsid w:val="00203F00"/>
    <w:rsid w:val="00204361"/>
    <w:rsid w:val="00204505"/>
    <w:rsid w:val="00204918"/>
    <w:rsid w:val="00204A0A"/>
    <w:rsid w:val="00204EB3"/>
    <w:rsid w:val="002050B5"/>
    <w:rsid w:val="002051C8"/>
    <w:rsid w:val="002052C1"/>
    <w:rsid w:val="00205422"/>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56E"/>
    <w:rsid w:val="0021482B"/>
    <w:rsid w:val="00214DDE"/>
    <w:rsid w:val="002158C9"/>
    <w:rsid w:val="0021602E"/>
    <w:rsid w:val="00216491"/>
    <w:rsid w:val="00216D3D"/>
    <w:rsid w:val="00216DD5"/>
    <w:rsid w:val="00217697"/>
    <w:rsid w:val="002177F6"/>
    <w:rsid w:val="00220138"/>
    <w:rsid w:val="0022124B"/>
    <w:rsid w:val="00221694"/>
    <w:rsid w:val="00221BEB"/>
    <w:rsid w:val="00221DB0"/>
    <w:rsid w:val="00222599"/>
    <w:rsid w:val="00222853"/>
    <w:rsid w:val="00222F6A"/>
    <w:rsid w:val="00223CFD"/>
    <w:rsid w:val="00223D45"/>
    <w:rsid w:val="00224936"/>
    <w:rsid w:val="0022496E"/>
    <w:rsid w:val="00224C48"/>
    <w:rsid w:val="00225614"/>
    <w:rsid w:val="0022591F"/>
    <w:rsid w:val="002268C4"/>
    <w:rsid w:val="00226BAA"/>
    <w:rsid w:val="00226EAC"/>
    <w:rsid w:val="00226F81"/>
    <w:rsid w:val="00226FA3"/>
    <w:rsid w:val="002279F5"/>
    <w:rsid w:val="00227B1D"/>
    <w:rsid w:val="00227DAC"/>
    <w:rsid w:val="00227E42"/>
    <w:rsid w:val="00230153"/>
    <w:rsid w:val="0023044F"/>
    <w:rsid w:val="002304B2"/>
    <w:rsid w:val="00230B3E"/>
    <w:rsid w:val="0023127E"/>
    <w:rsid w:val="00231339"/>
    <w:rsid w:val="0023144B"/>
    <w:rsid w:val="002318A9"/>
    <w:rsid w:val="00231A6F"/>
    <w:rsid w:val="0023297B"/>
    <w:rsid w:val="00233517"/>
    <w:rsid w:val="002336DE"/>
    <w:rsid w:val="0023439C"/>
    <w:rsid w:val="002346E5"/>
    <w:rsid w:val="00234CF9"/>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A2E"/>
    <w:rsid w:val="00251EBD"/>
    <w:rsid w:val="00252393"/>
    <w:rsid w:val="00252692"/>
    <w:rsid w:val="00252865"/>
    <w:rsid w:val="00252A7F"/>
    <w:rsid w:val="00252BB7"/>
    <w:rsid w:val="00252C1B"/>
    <w:rsid w:val="00252CB4"/>
    <w:rsid w:val="002530FD"/>
    <w:rsid w:val="00253AB9"/>
    <w:rsid w:val="00253AD5"/>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51"/>
    <w:rsid w:val="002873F7"/>
    <w:rsid w:val="00287D66"/>
    <w:rsid w:val="002903E8"/>
    <w:rsid w:val="002908CD"/>
    <w:rsid w:val="00290B50"/>
    <w:rsid w:val="00290BE6"/>
    <w:rsid w:val="00290C28"/>
    <w:rsid w:val="00291248"/>
    <w:rsid w:val="0029195E"/>
    <w:rsid w:val="002929DF"/>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CE9"/>
    <w:rsid w:val="002A75FA"/>
    <w:rsid w:val="002A7BC8"/>
    <w:rsid w:val="002A7E50"/>
    <w:rsid w:val="002B0760"/>
    <w:rsid w:val="002B085B"/>
    <w:rsid w:val="002B08BF"/>
    <w:rsid w:val="002B0F8A"/>
    <w:rsid w:val="002B1316"/>
    <w:rsid w:val="002B1618"/>
    <w:rsid w:val="002B1F66"/>
    <w:rsid w:val="002B2617"/>
    <w:rsid w:val="002B26DB"/>
    <w:rsid w:val="002B3630"/>
    <w:rsid w:val="002B437D"/>
    <w:rsid w:val="002B44AA"/>
    <w:rsid w:val="002B50BF"/>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1B7"/>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3D6"/>
    <w:rsid w:val="002D3A1C"/>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BD"/>
    <w:rsid w:val="002F282E"/>
    <w:rsid w:val="002F30E3"/>
    <w:rsid w:val="002F31A4"/>
    <w:rsid w:val="002F361C"/>
    <w:rsid w:val="002F3934"/>
    <w:rsid w:val="002F39CA"/>
    <w:rsid w:val="002F50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A79"/>
    <w:rsid w:val="00301C57"/>
    <w:rsid w:val="00302B5C"/>
    <w:rsid w:val="00303004"/>
    <w:rsid w:val="00303ACA"/>
    <w:rsid w:val="00304424"/>
    <w:rsid w:val="0030460C"/>
    <w:rsid w:val="003046B1"/>
    <w:rsid w:val="00304A73"/>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42A"/>
    <w:rsid w:val="00317B55"/>
    <w:rsid w:val="00320040"/>
    <w:rsid w:val="00320540"/>
    <w:rsid w:val="00320CBD"/>
    <w:rsid w:val="00320CF3"/>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5861"/>
    <w:rsid w:val="00326F9A"/>
    <w:rsid w:val="00327079"/>
    <w:rsid w:val="00327762"/>
    <w:rsid w:val="003279E8"/>
    <w:rsid w:val="00327A64"/>
    <w:rsid w:val="00330482"/>
    <w:rsid w:val="003304DC"/>
    <w:rsid w:val="00330A53"/>
    <w:rsid w:val="00330B22"/>
    <w:rsid w:val="00330C09"/>
    <w:rsid w:val="00330F36"/>
    <w:rsid w:val="00331C40"/>
    <w:rsid w:val="00332507"/>
    <w:rsid w:val="003326E8"/>
    <w:rsid w:val="003328AF"/>
    <w:rsid w:val="00333239"/>
    <w:rsid w:val="003336DC"/>
    <w:rsid w:val="0033396C"/>
    <w:rsid w:val="0033422E"/>
    <w:rsid w:val="00334B58"/>
    <w:rsid w:val="00334C5B"/>
    <w:rsid w:val="00334DFD"/>
    <w:rsid w:val="0033584E"/>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2950"/>
    <w:rsid w:val="00343B26"/>
    <w:rsid w:val="00344D91"/>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24A4"/>
    <w:rsid w:val="00352590"/>
    <w:rsid w:val="0035278B"/>
    <w:rsid w:val="00352A9A"/>
    <w:rsid w:val="00352F3A"/>
    <w:rsid w:val="00353A51"/>
    <w:rsid w:val="00353DA5"/>
    <w:rsid w:val="00353FC7"/>
    <w:rsid w:val="00353FF2"/>
    <w:rsid w:val="0035566B"/>
    <w:rsid w:val="00356B31"/>
    <w:rsid w:val="00356C95"/>
    <w:rsid w:val="00357F6F"/>
    <w:rsid w:val="003607D5"/>
    <w:rsid w:val="00360ED6"/>
    <w:rsid w:val="003614E6"/>
    <w:rsid w:val="003615F2"/>
    <w:rsid w:val="0036258A"/>
    <w:rsid w:val="00362A74"/>
    <w:rsid w:val="00362C12"/>
    <w:rsid w:val="00362DD8"/>
    <w:rsid w:val="003630D8"/>
    <w:rsid w:val="00363DBC"/>
    <w:rsid w:val="0036476D"/>
    <w:rsid w:val="0036563F"/>
    <w:rsid w:val="00365A0C"/>
    <w:rsid w:val="00365DCD"/>
    <w:rsid w:val="00366600"/>
    <w:rsid w:val="0036690C"/>
    <w:rsid w:val="00367951"/>
    <w:rsid w:val="0037025B"/>
    <w:rsid w:val="0037061E"/>
    <w:rsid w:val="00370A85"/>
    <w:rsid w:val="00370BBF"/>
    <w:rsid w:val="00370D25"/>
    <w:rsid w:val="00371702"/>
    <w:rsid w:val="00371E41"/>
    <w:rsid w:val="00372F86"/>
    <w:rsid w:val="003730D6"/>
    <w:rsid w:val="003731DB"/>
    <w:rsid w:val="003737A4"/>
    <w:rsid w:val="0037412D"/>
    <w:rsid w:val="0037458C"/>
    <w:rsid w:val="003747BF"/>
    <w:rsid w:val="003749A4"/>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2442"/>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65"/>
    <w:rsid w:val="003956FC"/>
    <w:rsid w:val="00395D70"/>
    <w:rsid w:val="00395DAA"/>
    <w:rsid w:val="003960AA"/>
    <w:rsid w:val="003961C6"/>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E29"/>
    <w:rsid w:val="003B16E3"/>
    <w:rsid w:val="003B1A78"/>
    <w:rsid w:val="003B1CCD"/>
    <w:rsid w:val="003B219D"/>
    <w:rsid w:val="003B2347"/>
    <w:rsid w:val="003B3792"/>
    <w:rsid w:val="003B38E3"/>
    <w:rsid w:val="003B3BC1"/>
    <w:rsid w:val="003B4C09"/>
    <w:rsid w:val="003B4C4A"/>
    <w:rsid w:val="003B4CF8"/>
    <w:rsid w:val="003B4F5C"/>
    <w:rsid w:val="003B53BC"/>
    <w:rsid w:val="003B543A"/>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A32"/>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1A4"/>
    <w:rsid w:val="003D6AC7"/>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904"/>
    <w:rsid w:val="003F4A69"/>
    <w:rsid w:val="003F4C58"/>
    <w:rsid w:val="003F50DA"/>
    <w:rsid w:val="003F53D2"/>
    <w:rsid w:val="003F54A9"/>
    <w:rsid w:val="003F5CE5"/>
    <w:rsid w:val="003F61E8"/>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81E"/>
    <w:rsid w:val="004059E8"/>
    <w:rsid w:val="00405CD1"/>
    <w:rsid w:val="00407263"/>
    <w:rsid w:val="00407666"/>
    <w:rsid w:val="00407EFC"/>
    <w:rsid w:val="00410403"/>
    <w:rsid w:val="00410B90"/>
    <w:rsid w:val="00410DC9"/>
    <w:rsid w:val="0041139F"/>
    <w:rsid w:val="00411765"/>
    <w:rsid w:val="0041195D"/>
    <w:rsid w:val="00411AA3"/>
    <w:rsid w:val="00412638"/>
    <w:rsid w:val="00412841"/>
    <w:rsid w:val="00412881"/>
    <w:rsid w:val="00413202"/>
    <w:rsid w:val="004135AE"/>
    <w:rsid w:val="004135C4"/>
    <w:rsid w:val="00413C5A"/>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657C"/>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F28"/>
    <w:rsid w:val="004471A1"/>
    <w:rsid w:val="00447316"/>
    <w:rsid w:val="004474D9"/>
    <w:rsid w:val="00447A2A"/>
    <w:rsid w:val="00447FB4"/>
    <w:rsid w:val="00450080"/>
    <w:rsid w:val="0045039A"/>
    <w:rsid w:val="004503F2"/>
    <w:rsid w:val="004505E7"/>
    <w:rsid w:val="004506BF"/>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6CA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590B"/>
    <w:rsid w:val="00465D73"/>
    <w:rsid w:val="00466AC2"/>
    <w:rsid w:val="004672B3"/>
    <w:rsid w:val="00467AFA"/>
    <w:rsid w:val="00467CA7"/>
    <w:rsid w:val="00467DEC"/>
    <w:rsid w:val="00467F86"/>
    <w:rsid w:val="00470490"/>
    <w:rsid w:val="004705DD"/>
    <w:rsid w:val="00470EDC"/>
    <w:rsid w:val="0047111E"/>
    <w:rsid w:val="004714C5"/>
    <w:rsid w:val="00471F8C"/>
    <w:rsid w:val="004720F0"/>
    <w:rsid w:val="00472390"/>
    <w:rsid w:val="004724A8"/>
    <w:rsid w:val="00472F32"/>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1471"/>
    <w:rsid w:val="00481B8A"/>
    <w:rsid w:val="004821B6"/>
    <w:rsid w:val="00482252"/>
    <w:rsid w:val="004824DC"/>
    <w:rsid w:val="0048288C"/>
    <w:rsid w:val="00482ACA"/>
    <w:rsid w:val="00482B3F"/>
    <w:rsid w:val="00484425"/>
    <w:rsid w:val="00484860"/>
    <w:rsid w:val="004848A6"/>
    <w:rsid w:val="00485B8B"/>
    <w:rsid w:val="00486352"/>
    <w:rsid w:val="00486AE1"/>
    <w:rsid w:val="00486EBE"/>
    <w:rsid w:val="00487055"/>
    <w:rsid w:val="00487135"/>
    <w:rsid w:val="004879D1"/>
    <w:rsid w:val="00487AE7"/>
    <w:rsid w:val="00490A01"/>
    <w:rsid w:val="00490F20"/>
    <w:rsid w:val="00490F99"/>
    <w:rsid w:val="00491251"/>
    <w:rsid w:val="00491602"/>
    <w:rsid w:val="00491755"/>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55B"/>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6C2"/>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29D"/>
    <w:rsid w:val="005006F8"/>
    <w:rsid w:val="00501082"/>
    <w:rsid w:val="00501942"/>
    <w:rsid w:val="00501DDC"/>
    <w:rsid w:val="00502331"/>
    <w:rsid w:val="005026FE"/>
    <w:rsid w:val="00502D5A"/>
    <w:rsid w:val="00503098"/>
    <w:rsid w:val="005032F1"/>
    <w:rsid w:val="00503582"/>
    <w:rsid w:val="00503615"/>
    <w:rsid w:val="00503955"/>
    <w:rsid w:val="00503A80"/>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315C"/>
    <w:rsid w:val="00513449"/>
    <w:rsid w:val="00513DD0"/>
    <w:rsid w:val="00513E3B"/>
    <w:rsid w:val="005140B6"/>
    <w:rsid w:val="005146F9"/>
    <w:rsid w:val="00514A31"/>
    <w:rsid w:val="00514B16"/>
    <w:rsid w:val="00514C17"/>
    <w:rsid w:val="00514EA1"/>
    <w:rsid w:val="005150D3"/>
    <w:rsid w:val="005153EF"/>
    <w:rsid w:val="0051545F"/>
    <w:rsid w:val="005160FE"/>
    <w:rsid w:val="00516239"/>
    <w:rsid w:val="00516FA0"/>
    <w:rsid w:val="0051728B"/>
    <w:rsid w:val="0051744F"/>
    <w:rsid w:val="00517780"/>
    <w:rsid w:val="00517874"/>
    <w:rsid w:val="005178CF"/>
    <w:rsid w:val="00517EC9"/>
    <w:rsid w:val="00520771"/>
    <w:rsid w:val="00520C55"/>
    <w:rsid w:val="005210E3"/>
    <w:rsid w:val="005223CC"/>
    <w:rsid w:val="005229E5"/>
    <w:rsid w:val="00522A6D"/>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DEE"/>
    <w:rsid w:val="00530E6F"/>
    <w:rsid w:val="005310DD"/>
    <w:rsid w:val="00531566"/>
    <w:rsid w:val="0053176D"/>
    <w:rsid w:val="00531B78"/>
    <w:rsid w:val="0053211A"/>
    <w:rsid w:val="00533255"/>
    <w:rsid w:val="00533C99"/>
    <w:rsid w:val="005345DD"/>
    <w:rsid w:val="0053463C"/>
    <w:rsid w:val="00534729"/>
    <w:rsid w:val="00534900"/>
    <w:rsid w:val="005349E2"/>
    <w:rsid w:val="005354A2"/>
    <w:rsid w:val="005363C2"/>
    <w:rsid w:val="00537A28"/>
    <w:rsid w:val="00537FB0"/>
    <w:rsid w:val="005404E6"/>
    <w:rsid w:val="005405BE"/>
    <w:rsid w:val="005411C8"/>
    <w:rsid w:val="0054139C"/>
    <w:rsid w:val="005419FF"/>
    <w:rsid w:val="00541FB1"/>
    <w:rsid w:val="00542000"/>
    <w:rsid w:val="00542361"/>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F40"/>
    <w:rsid w:val="005464A0"/>
    <w:rsid w:val="00546825"/>
    <w:rsid w:val="00546DEE"/>
    <w:rsid w:val="005470F3"/>
    <w:rsid w:val="00547329"/>
    <w:rsid w:val="00547719"/>
    <w:rsid w:val="00550030"/>
    <w:rsid w:val="00550271"/>
    <w:rsid w:val="00550AF8"/>
    <w:rsid w:val="00550CFA"/>
    <w:rsid w:val="00550FC0"/>
    <w:rsid w:val="005518B5"/>
    <w:rsid w:val="00551B75"/>
    <w:rsid w:val="00551E11"/>
    <w:rsid w:val="0055237C"/>
    <w:rsid w:val="00552654"/>
    <w:rsid w:val="0055303B"/>
    <w:rsid w:val="005533A1"/>
    <w:rsid w:val="00553B30"/>
    <w:rsid w:val="00553D18"/>
    <w:rsid w:val="00553D1C"/>
    <w:rsid w:val="00554224"/>
    <w:rsid w:val="0055534A"/>
    <w:rsid w:val="00555521"/>
    <w:rsid w:val="00555D84"/>
    <w:rsid w:val="00555EB7"/>
    <w:rsid w:val="00556BC0"/>
    <w:rsid w:val="00556EEF"/>
    <w:rsid w:val="005571A9"/>
    <w:rsid w:val="005601D8"/>
    <w:rsid w:val="005602DB"/>
    <w:rsid w:val="00560852"/>
    <w:rsid w:val="00560968"/>
    <w:rsid w:val="00560B70"/>
    <w:rsid w:val="005610E4"/>
    <w:rsid w:val="00561381"/>
    <w:rsid w:val="0056235E"/>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EDF"/>
    <w:rsid w:val="00566F80"/>
    <w:rsid w:val="00566FD2"/>
    <w:rsid w:val="005677CB"/>
    <w:rsid w:val="00567B85"/>
    <w:rsid w:val="00567C71"/>
    <w:rsid w:val="00570308"/>
    <w:rsid w:val="00570438"/>
    <w:rsid w:val="005705E7"/>
    <w:rsid w:val="00570F74"/>
    <w:rsid w:val="00571139"/>
    <w:rsid w:val="0057114B"/>
    <w:rsid w:val="005718D1"/>
    <w:rsid w:val="005718FB"/>
    <w:rsid w:val="0057292D"/>
    <w:rsid w:val="00573582"/>
    <w:rsid w:val="005739CD"/>
    <w:rsid w:val="00573BC6"/>
    <w:rsid w:val="00574122"/>
    <w:rsid w:val="0057444E"/>
    <w:rsid w:val="00575F8B"/>
    <w:rsid w:val="00576144"/>
    <w:rsid w:val="0057689F"/>
    <w:rsid w:val="005768D0"/>
    <w:rsid w:val="00576B5A"/>
    <w:rsid w:val="00576F65"/>
    <w:rsid w:val="005775BE"/>
    <w:rsid w:val="0057767E"/>
    <w:rsid w:val="005779FD"/>
    <w:rsid w:val="00577BAB"/>
    <w:rsid w:val="00577D6B"/>
    <w:rsid w:val="00577D72"/>
    <w:rsid w:val="00580212"/>
    <w:rsid w:val="005810B6"/>
    <w:rsid w:val="00581F0B"/>
    <w:rsid w:val="005821E0"/>
    <w:rsid w:val="00582A26"/>
    <w:rsid w:val="00582AE0"/>
    <w:rsid w:val="00582BFF"/>
    <w:rsid w:val="00582E38"/>
    <w:rsid w:val="0058312C"/>
    <w:rsid w:val="00583810"/>
    <w:rsid w:val="005838BD"/>
    <w:rsid w:val="00584001"/>
    <w:rsid w:val="00584AD9"/>
    <w:rsid w:val="00584F62"/>
    <w:rsid w:val="00585128"/>
    <w:rsid w:val="00585739"/>
    <w:rsid w:val="00585CB3"/>
    <w:rsid w:val="00586078"/>
    <w:rsid w:val="00586732"/>
    <w:rsid w:val="005867A8"/>
    <w:rsid w:val="00587918"/>
    <w:rsid w:val="005906EA"/>
    <w:rsid w:val="00590769"/>
    <w:rsid w:val="005912E2"/>
    <w:rsid w:val="005913EA"/>
    <w:rsid w:val="005916DF"/>
    <w:rsid w:val="00591839"/>
    <w:rsid w:val="005918E7"/>
    <w:rsid w:val="00591C1A"/>
    <w:rsid w:val="0059318A"/>
    <w:rsid w:val="005934E6"/>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C4E"/>
    <w:rsid w:val="005B6EF4"/>
    <w:rsid w:val="005B70E5"/>
    <w:rsid w:val="005B7146"/>
    <w:rsid w:val="005B75E7"/>
    <w:rsid w:val="005B767F"/>
    <w:rsid w:val="005B77D0"/>
    <w:rsid w:val="005B7D1B"/>
    <w:rsid w:val="005B7FA8"/>
    <w:rsid w:val="005C16B3"/>
    <w:rsid w:val="005C19C0"/>
    <w:rsid w:val="005C38B4"/>
    <w:rsid w:val="005C3A08"/>
    <w:rsid w:val="005C3B30"/>
    <w:rsid w:val="005C3FDD"/>
    <w:rsid w:val="005C4A01"/>
    <w:rsid w:val="005C4D38"/>
    <w:rsid w:val="005C4F55"/>
    <w:rsid w:val="005C4F57"/>
    <w:rsid w:val="005C5890"/>
    <w:rsid w:val="005C6790"/>
    <w:rsid w:val="005C68D2"/>
    <w:rsid w:val="005C73B4"/>
    <w:rsid w:val="005D0393"/>
    <w:rsid w:val="005D0F53"/>
    <w:rsid w:val="005D0FC0"/>
    <w:rsid w:val="005D23F5"/>
    <w:rsid w:val="005D2903"/>
    <w:rsid w:val="005D2C9C"/>
    <w:rsid w:val="005D2D69"/>
    <w:rsid w:val="005D3650"/>
    <w:rsid w:val="005D36FB"/>
    <w:rsid w:val="005D38AB"/>
    <w:rsid w:val="005D402F"/>
    <w:rsid w:val="005D4341"/>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532"/>
    <w:rsid w:val="005F1A0F"/>
    <w:rsid w:val="005F2806"/>
    <w:rsid w:val="005F3352"/>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DF"/>
    <w:rsid w:val="00605900"/>
    <w:rsid w:val="006059EB"/>
    <w:rsid w:val="00605D74"/>
    <w:rsid w:val="0060661D"/>
    <w:rsid w:val="00607279"/>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30F95"/>
    <w:rsid w:val="0063226E"/>
    <w:rsid w:val="00632860"/>
    <w:rsid w:val="006334BE"/>
    <w:rsid w:val="0063385A"/>
    <w:rsid w:val="00633E2F"/>
    <w:rsid w:val="006340F9"/>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35B"/>
    <w:rsid w:val="0064083F"/>
    <w:rsid w:val="00640FED"/>
    <w:rsid w:val="00641A89"/>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7A28"/>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6896"/>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3A9D"/>
    <w:rsid w:val="00673AF6"/>
    <w:rsid w:val="00673E47"/>
    <w:rsid w:val="00675471"/>
    <w:rsid w:val="00675627"/>
    <w:rsid w:val="00675672"/>
    <w:rsid w:val="006768A4"/>
    <w:rsid w:val="006770B4"/>
    <w:rsid w:val="006772A5"/>
    <w:rsid w:val="0067737A"/>
    <w:rsid w:val="0067766E"/>
    <w:rsid w:val="00677E9F"/>
    <w:rsid w:val="006800E8"/>
    <w:rsid w:val="0068029F"/>
    <w:rsid w:val="0068037E"/>
    <w:rsid w:val="00680763"/>
    <w:rsid w:val="00680B04"/>
    <w:rsid w:val="006816D0"/>
    <w:rsid w:val="0068181F"/>
    <w:rsid w:val="00681C9C"/>
    <w:rsid w:val="00681CD2"/>
    <w:rsid w:val="0068276B"/>
    <w:rsid w:val="006828AB"/>
    <w:rsid w:val="00682D9C"/>
    <w:rsid w:val="00682E1B"/>
    <w:rsid w:val="00682F0F"/>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C62"/>
    <w:rsid w:val="006D0852"/>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7C7E"/>
    <w:rsid w:val="006F00CA"/>
    <w:rsid w:val="006F04B3"/>
    <w:rsid w:val="006F072A"/>
    <w:rsid w:val="006F09FC"/>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394"/>
    <w:rsid w:val="006F6CBA"/>
    <w:rsid w:val="006F716B"/>
    <w:rsid w:val="006F7B37"/>
    <w:rsid w:val="00700282"/>
    <w:rsid w:val="007002AF"/>
    <w:rsid w:val="0070069C"/>
    <w:rsid w:val="00700BF6"/>
    <w:rsid w:val="00701837"/>
    <w:rsid w:val="00702332"/>
    <w:rsid w:val="00702EFE"/>
    <w:rsid w:val="00702F95"/>
    <w:rsid w:val="0070320F"/>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E81"/>
    <w:rsid w:val="0072297A"/>
    <w:rsid w:val="00722B46"/>
    <w:rsid w:val="007237C6"/>
    <w:rsid w:val="00723895"/>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DF6"/>
    <w:rsid w:val="00747216"/>
    <w:rsid w:val="007476F5"/>
    <w:rsid w:val="00747E4C"/>
    <w:rsid w:val="00750214"/>
    <w:rsid w:val="00751472"/>
    <w:rsid w:val="00752475"/>
    <w:rsid w:val="0075286A"/>
    <w:rsid w:val="007533E8"/>
    <w:rsid w:val="00753A1B"/>
    <w:rsid w:val="00753F08"/>
    <w:rsid w:val="007542E2"/>
    <w:rsid w:val="007544AB"/>
    <w:rsid w:val="007545AF"/>
    <w:rsid w:val="007547BA"/>
    <w:rsid w:val="00754C00"/>
    <w:rsid w:val="007553DE"/>
    <w:rsid w:val="0075621C"/>
    <w:rsid w:val="007563F5"/>
    <w:rsid w:val="007566B4"/>
    <w:rsid w:val="00756FB6"/>
    <w:rsid w:val="007572AF"/>
    <w:rsid w:val="007574B6"/>
    <w:rsid w:val="007579BD"/>
    <w:rsid w:val="0076010C"/>
    <w:rsid w:val="007604EE"/>
    <w:rsid w:val="00760937"/>
    <w:rsid w:val="00760B1B"/>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EFA"/>
    <w:rsid w:val="007659B9"/>
    <w:rsid w:val="00766103"/>
    <w:rsid w:val="007663EB"/>
    <w:rsid w:val="00766416"/>
    <w:rsid w:val="00766961"/>
    <w:rsid w:val="00766CA3"/>
    <w:rsid w:val="00766E7A"/>
    <w:rsid w:val="00767152"/>
    <w:rsid w:val="007678A3"/>
    <w:rsid w:val="00767C33"/>
    <w:rsid w:val="0077004F"/>
    <w:rsid w:val="007706A4"/>
    <w:rsid w:val="0077087E"/>
    <w:rsid w:val="0077091E"/>
    <w:rsid w:val="00770A8B"/>
    <w:rsid w:val="00771E7E"/>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2E36"/>
    <w:rsid w:val="007A413B"/>
    <w:rsid w:val="007A4259"/>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5DDA"/>
    <w:rsid w:val="007B6685"/>
    <w:rsid w:val="007C0006"/>
    <w:rsid w:val="007C032B"/>
    <w:rsid w:val="007C0CFB"/>
    <w:rsid w:val="007C0F2D"/>
    <w:rsid w:val="007C1233"/>
    <w:rsid w:val="007C133C"/>
    <w:rsid w:val="007C1423"/>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44AD"/>
    <w:rsid w:val="007D4A63"/>
    <w:rsid w:val="007D4DA7"/>
    <w:rsid w:val="007D4E0F"/>
    <w:rsid w:val="007D4E8A"/>
    <w:rsid w:val="007D5744"/>
    <w:rsid w:val="007D57BC"/>
    <w:rsid w:val="007D5A70"/>
    <w:rsid w:val="007D6944"/>
    <w:rsid w:val="007D6A71"/>
    <w:rsid w:val="007D6E25"/>
    <w:rsid w:val="007D6F92"/>
    <w:rsid w:val="007D7701"/>
    <w:rsid w:val="007D7853"/>
    <w:rsid w:val="007D7AD1"/>
    <w:rsid w:val="007E01DF"/>
    <w:rsid w:val="007E0254"/>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1109"/>
    <w:rsid w:val="007F1695"/>
    <w:rsid w:val="007F1777"/>
    <w:rsid w:val="007F1B2C"/>
    <w:rsid w:val="007F1D03"/>
    <w:rsid w:val="007F31EE"/>
    <w:rsid w:val="007F360C"/>
    <w:rsid w:val="007F3A55"/>
    <w:rsid w:val="007F3A7A"/>
    <w:rsid w:val="007F3BC8"/>
    <w:rsid w:val="007F3EBD"/>
    <w:rsid w:val="007F4011"/>
    <w:rsid w:val="007F40B2"/>
    <w:rsid w:val="007F4925"/>
    <w:rsid w:val="007F49AC"/>
    <w:rsid w:val="007F4F98"/>
    <w:rsid w:val="007F56E8"/>
    <w:rsid w:val="007F5A77"/>
    <w:rsid w:val="007F5BA5"/>
    <w:rsid w:val="007F5E0D"/>
    <w:rsid w:val="007F6C01"/>
    <w:rsid w:val="007F7733"/>
    <w:rsid w:val="00800096"/>
    <w:rsid w:val="008007F6"/>
    <w:rsid w:val="00800813"/>
    <w:rsid w:val="00800822"/>
    <w:rsid w:val="00800BA2"/>
    <w:rsid w:val="00800E95"/>
    <w:rsid w:val="008025FA"/>
    <w:rsid w:val="00802991"/>
    <w:rsid w:val="00802B67"/>
    <w:rsid w:val="00802ECD"/>
    <w:rsid w:val="00803335"/>
    <w:rsid w:val="00803C43"/>
    <w:rsid w:val="00803DE9"/>
    <w:rsid w:val="00804A45"/>
    <w:rsid w:val="00804D28"/>
    <w:rsid w:val="008051AB"/>
    <w:rsid w:val="00805322"/>
    <w:rsid w:val="008060A2"/>
    <w:rsid w:val="0080690F"/>
    <w:rsid w:val="00806B82"/>
    <w:rsid w:val="00807298"/>
    <w:rsid w:val="00807D5D"/>
    <w:rsid w:val="008100E5"/>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7512"/>
    <w:rsid w:val="00817560"/>
    <w:rsid w:val="00817AC8"/>
    <w:rsid w:val="00817B5A"/>
    <w:rsid w:val="00817CCB"/>
    <w:rsid w:val="00817D45"/>
    <w:rsid w:val="0082021A"/>
    <w:rsid w:val="008204F6"/>
    <w:rsid w:val="008205DB"/>
    <w:rsid w:val="00820653"/>
    <w:rsid w:val="008208F9"/>
    <w:rsid w:val="00820CC4"/>
    <w:rsid w:val="0082159B"/>
    <w:rsid w:val="00821C12"/>
    <w:rsid w:val="00821D93"/>
    <w:rsid w:val="00822218"/>
    <w:rsid w:val="00823112"/>
    <w:rsid w:val="0082364D"/>
    <w:rsid w:val="008240DD"/>
    <w:rsid w:val="008244F2"/>
    <w:rsid w:val="0082491D"/>
    <w:rsid w:val="00824EB4"/>
    <w:rsid w:val="008257D7"/>
    <w:rsid w:val="00826097"/>
    <w:rsid w:val="0082609B"/>
    <w:rsid w:val="0082610E"/>
    <w:rsid w:val="008265D3"/>
    <w:rsid w:val="008266D1"/>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87A"/>
    <w:rsid w:val="00832F00"/>
    <w:rsid w:val="008332E1"/>
    <w:rsid w:val="008332F9"/>
    <w:rsid w:val="0083352C"/>
    <w:rsid w:val="00833E03"/>
    <w:rsid w:val="00834155"/>
    <w:rsid w:val="008345F2"/>
    <w:rsid w:val="00834AB9"/>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310B"/>
    <w:rsid w:val="0084322A"/>
    <w:rsid w:val="008433CD"/>
    <w:rsid w:val="0084383B"/>
    <w:rsid w:val="00843A11"/>
    <w:rsid w:val="00843B56"/>
    <w:rsid w:val="00843B75"/>
    <w:rsid w:val="00843FF4"/>
    <w:rsid w:val="0084409E"/>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659"/>
    <w:rsid w:val="0085077F"/>
    <w:rsid w:val="00850AA3"/>
    <w:rsid w:val="00850C87"/>
    <w:rsid w:val="00851137"/>
    <w:rsid w:val="00851140"/>
    <w:rsid w:val="008511DA"/>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2D8E"/>
    <w:rsid w:val="008641E6"/>
    <w:rsid w:val="0086456F"/>
    <w:rsid w:val="00864FDD"/>
    <w:rsid w:val="008669B9"/>
    <w:rsid w:val="00866E8B"/>
    <w:rsid w:val="008673D5"/>
    <w:rsid w:val="00867F98"/>
    <w:rsid w:val="008700D1"/>
    <w:rsid w:val="00870446"/>
    <w:rsid w:val="008706C2"/>
    <w:rsid w:val="008709F6"/>
    <w:rsid w:val="00870BDB"/>
    <w:rsid w:val="0087117B"/>
    <w:rsid w:val="00871940"/>
    <w:rsid w:val="008719F5"/>
    <w:rsid w:val="008723A0"/>
    <w:rsid w:val="008727B3"/>
    <w:rsid w:val="00872AB8"/>
    <w:rsid w:val="00872D57"/>
    <w:rsid w:val="008731EC"/>
    <w:rsid w:val="0087372A"/>
    <w:rsid w:val="00874BD7"/>
    <w:rsid w:val="00875188"/>
    <w:rsid w:val="0087557B"/>
    <w:rsid w:val="00876B82"/>
    <w:rsid w:val="00876BBA"/>
    <w:rsid w:val="00876C32"/>
    <w:rsid w:val="00876E45"/>
    <w:rsid w:val="00877118"/>
    <w:rsid w:val="008772A5"/>
    <w:rsid w:val="0087792A"/>
    <w:rsid w:val="00880AD6"/>
    <w:rsid w:val="00880D48"/>
    <w:rsid w:val="00880EB5"/>
    <w:rsid w:val="0088215D"/>
    <w:rsid w:val="0088231C"/>
    <w:rsid w:val="008827E3"/>
    <w:rsid w:val="008830F2"/>
    <w:rsid w:val="008832B9"/>
    <w:rsid w:val="00883402"/>
    <w:rsid w:val="008836A1"/>
    <w:rsid w:val="00883ADD"/>
    <w:rsid w:val="00883D30"/>
    <w:rsid w:val="00883E48"/>
    <w:rsid w:val="00883F8B"/>
    <w:rsid w:val="0088440B"/>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40E0"/>
    <w:rsid w:val="008C428C"/>
    <w:rsid w:val="008C458B"/>
    <w:rsid w:val="008C50DD"/>
    <w:rsid w:val="008C5BD1"/>
    <w:rsid w:val="008C5C6F"/>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701"/>
    <w:rsid w:val="008F5324"/>
    <w:rsid w:val="008F543E"/>
    <w:rsid w:val="008F59F3"/>
    <w:rsid w:val="008F5AA8"/>
    <w:rsid w:val="008F6070"/>
    <w:rsid w:val="008F631D"/>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74C"/>
    <w:rsid w:val="00910407"/>
    <w:rsid w:val="009108AD"/>
    <w:rsid w:val="00910F22"/>
    <w:rsid w:val="009112DC"/>
    <w:rsid w:val="00911573"/>
    <w:rsid w:val="00911CA5"/>
    <w:rsid w:val="00911E80"/>
    <w:rsid w:val="00911ED5"/>
    <w:rsid w:val="00911FF0"/>
    <w:rsid w:val="009120D3"/>
    <w:rsid w:val="009120E0"/>
    <w:rsid w:val="00912F9E"/>
    <w:rsid w:val="009137A3"/>
    <w:rsid w:val="00913836"/>
    <w:rsid w:val="0091384E"/>
    <w:rsid w:val="00915575"/>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5DD"/>
    <w:rsid w:val="00946FC6"/>
    <w:rsid w:val="00947EA3"/>
    <w:rsid w:val="00950074"/>
    <w:rsid w:val="00950255"/>
    <w:rsid w:val="00950725"/>
    <w:rsid w:val="00950E52"/>
    <w:rsid w:val="00950ECF"/>
    <w:rsid w:val="00950F3E"/>
    <w:rsid w:val="009519F0"/>
    <w:rsid w:val="00952343"/>
    <w:rsid w:val="0095281D"/>
    <w:rsid w:val="00952AE9"/>
    <w:rsid w:val="00952BA9"/>
    <w:rsid w:val="00953228"/>
    <w:rsid w:val="009534FB"/>
    <w:rsid w:val="0095384C"/>
    <w:rsid w:val="00953A86"/>
    <w:rsid w:val="00953C7F"/>
    <w:rsid w:val="00954865"/>
    <w:rsid w:val="00954CCE"/>
    <w:rsid w:val="00955315"/>
    <w:rsid w:val="00955367"/>
    <w:rsid w:val="00955611"/>
    <w:rsid w:val="0095568B"/>
    <w:rsid w:val="009557E0"/>
    <w:rsid w:val="009564C4"/>
    <w:rsid w:val="009564F7"/>
    <w:rsid w:val="009566CA"/>
    <w:rsid w:val="00957227"/>
    <w:rsid w:val="00957291"/>
    <w:rsid w:val="009603E0"/>
    <w:rsid w:val="00960839"/>
    <w:rsid w:val="00960F7C"/>
    <w:rsid w:val="00961667"/>
    <w:rsid w:val="00961BF1"/>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700A7"/>
    <w:rsid w:val="009704C6"/>
    <w:rsid w:val="009709A3"/>
    <w:rsid w:val="00970EFA"/>
    <w:rsid w:val="009716DB"/>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862"/>
    <w:rsid w:val="00993AA2"/>
    <w:rsid w:val="00993F96"/>
    <w:rsid w:val="00994D69"/>
    <w:rsid w:val="00994E1A"/>
    <w:rsid w:val="0099507D"/>
    <w:rsid w:val="00995253"/>
    <w:rsid w:val="00995282"/>
    <w:rsid w:val="009956C7"/>
    <w:rsid w:val="0099574F"/>
    <w:rsid w:val="00995BC2"/>
    <w:rsid w:val="00995C1A"/>
    <w:rsid w:val="00996596"/>
    <w:rsid w:val="0099686A"/>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73B"/>
    <w:rsid w:val="009B5D42"/>
    <w:rsid w:val="009B61A0"/>
    <w:rsid w:val="009B711E"/>
    <w:rsid w:val="009B7530"/>
    <w:rsid w:val="009B78D8"/>
    <w:rsid w:val="009C077D"/>
    <w:rsid w:val="009C11AF"/>
    <w:rsid w:val="009C144D"/>
    <w:rsid w:val="009C16A8"/>
    <w:rsid w:val="009C1AF9"/>
    <w:rsid w:val="009C1BEA"/>
    <w:rsid w:val="009C2421"/>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D016F"/>
    <w:rsid w:val="009D056D"/>
    <w:rsid w:val="009D08D8"/>
    <w:rsid w:val="009D0EC0"/>
    <w:rsid w:val="009D1316"/>
    <w:rsid w:val="009D1A3E"/>
    <w:rsid w:val="009D1DA1"/>
    <w:rsid w:val="009D3B55"/>
    <w:rsid w:val="009D40BC"/>
    <w:rsid w:val="009D5A06"/>
    <w:rsid w:val="009D654D"/>
    <w:rsid w:val="009D6832"/>
    <w:rsid w:val="009D6E2E"/>
    <w:rsid w:val="009D6F8B"/>
    <w:rsid w:val="009D712E"/>
    <w:rsid w:val="009D7AA7"/>
    <w:rsid w:val="009D7EB3"/>
    <w:rsid w:val="009E045C"/>
    <w:rsid w:val="009E0C0E"/>
    <w:rsid w:val="009E0E23"/>
    <w:rsid w:val="009E0F03"/>
    <w:rsid w:val="009E195B"/>
    <w:rsid w:val="009E1CC6"/>
    <w:rsid w:val="009E208B"/>
    <w:rsid w:val="009E2208"/>
    <w:rsid w:val="009E2EA1"/>
    <w:rsid w:val="009E31F9"/>
    <w:rsid w:val="009E3AD8"/>
    <w:rsid w:val="009E405C"/>
    <w:rsid w:val="009E41B9"/>
    <w:rsid w:val="009E4417"/>
    <w:rsid w:val="009E4431"/>
    <w:rsid w:val="009E4541"/>
    <w:rsid w:val="009E558E"/>
    <w:rsid w:val="009E5644"/>
    <w:rsid w:val="009E5A7C"/>
    <w:rsid w:val="009E5E4A"/>
    <w:rsid w:val="009E6434"/>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133F"/>
    <w:rsid w:val="00A016AE"/>
    <w:rsid w:val="00A01EA3"/>
    <w:rsid w:val="00A01F45"/>
    <w:rsid w:val="00A0217D"/>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B32"/>
    <w:rsid w:val="00A20E9E"/>
    <w:rsid w:val="00A20F79"/>
    <w:rsid w:val="00A210C4"/>
    <w:rsid w:val="00A211C4"/>
    <w:rsid w:val="00A212D3"/>
    <w:rsid w:val="00A2137B"/>
    <w:rsid w:val="00A2152B"/>
    <w:rsid w:val="00A21C4E"/>
    <w:rsid w:val="00A21DFE"/>
    <w:rsid w:val="00A21E44"/>
    <w:rsid w:val="00A21EDA"/>
    <w:rsid w:val="00A21F46"/>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56E"/>
    <w:rsid w:val="00A357B1"/>
    <w:rsid w:val="00A357C4"/>
    <w:rsid w:val="00A359DA"/>
    <w:rsid w:val="00A35F05"/>
    <w:rsid w:val="00A35F0E"/>
    <w:rsid w:val="00A35F1D"/>
    <w:rsid w:val="00A3693A"/>
    <w:rsid w:val="00A36DB9"/>
    <w:rsid w:val="00A36F3F"/>
    <w:rsid w:val="00A372BF"/>
    <w:rsid w:val="00A379B4"/>
    <w:rsid w:val="00A37E70"/>
    <w:rsid w:val="00A37F3E"/>
    <w:rsid w:val="00A40382"/>
    <w:rsid w:val="00A4057D"/>
    <w:rsid w:val="00A40649"/>
    <w:rsid w:val="00A406C8"/>
    <w:rsid w:val="00A40792"/>
    <w:rsid w:val="00A40A7B"/>
    <w:rsid w:val="00A41B28"/>
    <w:rsid w:val="00A4202D"/>
    <w:rsid w:val="00A42262"/>
    <w:rsid w:val="00A42A3C"/>
    <w:rsid w:val="00A42A68"/>
    <w:rsid w:val="00A42F61"/>
    <w:rsid w:val="00A432F0"/>
    <w:rsid w:val="00A43891"/>
    <w:rsid w:val="00A43983"/>
    <w:rsid w:val="00A43CEC"/>
    <w:rsid w:val="00A43D4C"/>
    <w:rsid w:val="00A44840"/>
    <w:rsid w:val="00A44AA1"/>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E09"/>
    <w:rsid w:val="00A84070"/>
    <w:rsid w:val="00A84B25"/>
    <w:rsid w:val="00A84C70"/>
    <w:rsid w:val="00A84C8A"/>
    <w:rsid w:val="00A85003"/>
    <w:rsid w:val="00A852C1"/>
    <w:rsid w:val="00A85484"/>
    <w:rsid w:val="00A86729"/>
    <w:rsid w:val="00A867A4"/>
    <w:rsid w:val="00A87001"/>
    <w:rsid w:val="00A87B01"/>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3724"/>
    <w:rsid w:val="00AA465C"/>
    <w:rsid w:val="00AA47AC"/>
    <w:rsid w:val="00AA4A25"/>
    <w:rsid w:val="00AA4A30"/>
    <w:rsid w:val="00AA4B94"/>
    <w:rsid w:val="00AA50A8"/>
    <w:rsid w:val="00AA5FB7"/>
    <w:rsid w:val="00AA5FD9"/>
    <w:rsid w:val="00AA652E"/>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B71"/>
    <w:rsid w:val="00AC44B8"/>
    <w:rsid w:val="00AC44CB"/>
    <w:rsid w:val="00AC467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BD"/>
    <w:rsid w:val="00AD0E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A97"/>
    <w:rsid w:val="00AE5E03"/>
    <w:rsid w:val="00AE61B1"/>
    <w:rsid w:val="00AE6838"/>
    <w:rsid w:val="00AE6DEA"/>
    <w:rsid w:val="00AE7F2E"/>
    <w:rsid w:val="00AF0999"/>
    <w:rsid w:val="00AF1318"/>
    <w:rsid w:val="00AF15BE"/>
    <w:rsid w:val="00AF1B34"/>
    <w:rsid w:val="00AF1CAF"/>
    <w:rsid w:val="00AF1CDA"/>
    <w:rsid w:val="00AF2683"/>
    <w:rsid w:val="00AF2AD4"/>
    <w:rsid w:val="00AF2B4F"/>
    <w:rsid w:val="00AF302D"/>
    <w:rsid w:val="00AF34F0"/>
    <w:rsid w:val="00AF3513"/>
    <w:rsid w:val="00AF3D51"/>
    <w:rsid w:val="00AF4092"/>
    <w:rsid w:val="00AF487D"/>
    <w:rsid w:val="00AF4B79"/>
    <w:rsid w:val="00AF509E"/>
    <w:rsid w:val="00AF609A"/>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46D8"/>
    <w:rsid w:val="00B05178"/>
    <w:rsid w:val="00B051A3"/>
    <w:rsid w:val="00B0569F"/>
    <w:rsid w:val="00B05DE2"/>
    <w:rsid w:val="00B05E92"/>
    <w:rsid w:val="00B05F2E"/>
    <w:rsid w:val="00B0675D"/>
    <w:rsid w:val="00B06887"/>
    <w:rsid w:val="00B0779E"/>
    <w:rsid w:val="00B07D9B"/>
    <w:rsid w:val="00B07D9C"/>
    <w:rsid w:val="00B07F3D"/>
    <w:rsid w:val="00B07FCF"/>
    <w:rsid w:val="00B1122E"/>
    <w:rsid w:val="00B1126B"/>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296"/>
    <w:rsid w:val="00B25C71"/>
    <w:rsid w:val="00B260F1"/>
    <w:rsid w:val="00B26AF0"/>
    <w:rsid w:val="00B26C47"/>
    <w:rsid w:val="00B26FF5"/>
    <w:rsid w:val="00B2706A"/>
    <w:rsid w:val="00B27253"/>
    <w:rsid w:val="00B2731F"/>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5019F"/>
    <w:rsid w:val="00B505C2"/>
    <w:rsid w:val="00B50625"/>
    <w:rsid w:val="00B50E50"/>
    <w:rsid w:val="00B514CB"/>
    <w:rsid w:val="00B5186C"/>
    <w:rsid w:val="00B51B22"/>
    <w:rsid w:val="00B51BAF"/>
    <w:rsid w:val="00B52903"/>
    <w:rsid w:val="00B52E03"/>
    <w:rsid w:val="00B52EF2"/>
    <w:rsid w:val="00B53434"/>
    <w:rsid w:val="00B534AF"/>
    <w:rsid w:val="00B53C07"/>
    <w:rsid w:val="00B5412A"/>
    <w:rsid w:val="00B54B5B"/>
    <w:rsid w:val="00B54C96"/>
    <w:rsid w:val="00B55867"/>
    <w:rsid w:val="00B558A9"/>
    <w:rsid w:val="00B562FB"/>
    <w:rsid w:val="00B56726"/>
    <w:rsid w:val="00B56BFE"/>
    <w:rsid w:val="00B56D0B"/>
    <w:rsid w:val="00B57199"/>
    <w:rsid w:val="00B575C0"/>
    <w:rsid w:val="00B60519"/>
    <w:rsid w:val="00B60723"/>
    <w:rsid w:val="00B60786"/>
    <w:rsid w:val="00B608E8"/>
    <w:rsid w:val="00B60BFF"/>
    <w:rsid w:val="00B60C70"/>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DB3"/>
    <w:rsid w:val="00B75E3E"/>
    <w:rsid w:val="00B76078"/>
    <w:rsid w:val="00B76B14"/>
    <w:rsid w:val="00B76F6D"/>
    <w:rsid w:val="00B80402"/>
    <w:rsid w:val="00B805C7"/>
    <w:rsid w:val="00B805C9"/>
    <w:rsid w:val="00B80C12"/>
    <w:rsid w:val="00B80F33"/>
    <w:rsid w:val="00B80F5E"/>
    <w:rsid w:val="00B81408"/>
    <w:rsid w:val="00B81D16"/>
    <w:rsid w:val="00B82429"/>
    <w:rsid w:val="00B8279B"/>
    <w:rsid w:val="00B829FE"/>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8CF"/>
    <w:rsid w:val="00BA5E4D"/>
    <w:rsid w:val="00BA61D0"/>
    <w:rsid w:val="00BA75FE"/>
    <w:rsid w:val="00BA78DA"/>
    <w:rsid w:val="00BA7940"/>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8C5"/>
    <w:rsid w:val="00BB6D49"/>
    <w:rsid w:val="00BB7534"/>
    <w:rsid w:val="00BB7715"/>
    <w:rsid w:val="00BB792C"/>
    <w:rsid w:val="00BB794E"/>
    <w:rsid w:val="00BB7C45"/>
    <w:rsid w:val="00BB7E67"/>
    <w:rsid w:val="00BC0219"/>
    <w:rsid w:val="00BC14E6"/>
    <w:rsid w:val="00BC154C"/>
    <w:rsid w:val="00BC18D6"/>
    <w:rsid w:val="00BC24D1"/>
    <w:rsid w:val="00BC2C21"/>
    <w:rsid w:val="00BC3183"/>
    <w:rsid w:val="00BC3803"/>
    <w:rsid w:val="00BC3A3A"/>
    <w:rsid w:val="00BC4308"/>
    <w:rsid w:val="00BC43A5"/>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705E"/>
    <w:rsid w:val="00BD765C"/>
    <w:rsid w:val="00BD7DC4"/>
    <w:rsid w:val="00BD7F61"/>
    <w:rsid w:val="00BE00D7"/>
    <w:rsid w:val="00BE0146"/>
    <w:rsid w:val="00BE0329"/>
    <w:rsid w:val="00BE0574"/>
    <w:rsid w:val="00BE058A"/>
    <w:rsid w:val="00BE095F"/>
    <w:rsid w:val="00BE0A72"/>
    <w:rsid w:val="00BE0E36"/>
    <w:rsid w:val="00BE18A5"/>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77D"/>
    <w:rsid w:val="00C1686A"/>
    <w:rsid w:val="00C169F0"/>
    <w:rsid w:val="00C17DCB"/>
    <w:rsid w:val="00C20363"/>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B25"/>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6D4D"/>
    <w:rsid w:val="00C6741B"/>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620A"/>
    <w:rsid w:val="00C865A5"/>
    <w:rsid w:val="00C87320"/>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08B"/>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F38"/>
    <w:rsid w:val="00CA506A"/>
    <w:rsid w:val="00CA5517"/>
    <w:rsid w:val="00CA5B1C"/>
    <w:rsid w:val="00CA6039"/>
    <w:rsid w:val="00CA651B"/>
    <w:rsid w:val="00CA6ACB"/>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15"/>
    <w:rsid w:val="00CC5184"/>
    <w:rsid w:val="00CC52CD"/>
    <w:rsid w:val="00CC53D6"/>
    <w:rsid w:val="00CC5D50"/>
    <w:rsid w:val="00CC607E"/>
    <w:rsid w:val="00CC609A"/>
    <w:rsid w:val="00CC6431"/>
    <w:rsid w:val="00CC688F"/>
    <w:rsid w:val="00CC6A06"/>
    <w:rsid w:val="00CC6A9A"/>
    <w:rsid w:val="00CC6B62"/>
    <w:rsid w:val="00CC6D7B"/>
    <w:rsid w:val="00CC731C"/>
    <w:rsid w:val="00CC7CEC"/>
    <w:rsid w:val="00CD045E"/>
    <w:rsid w:val="00CD05EE"/>
    <w:rsid w:val="00CD09CE"/>
    <w:rsid w:val="00CD10B2"/>
    <w:rsid w:val="00CD134D"/>
    <w:rsid w:val="00CD15DD"/>
    <w:rsid w:val="00CD179B"/>
    <w:rsid w:val="00CD2D75"/>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62F"/>
    <w:rsid w:val="00CF282B"/>
    <w:rsid w:val="00CF2BFB"/>
    <w:rsid w:val="00CF3A81"/>
    <w:rsid w:val="00CF4002"/>
    <w:rsid w:val="00CF44E6"/>
    <w:rsid w:val="00CF47C4"/>
    <w:rsid w:val="00CF47F5"/>
    <w:rsid w:val="00CF4DB5"/>
    <w:rsid w:val="00CF4DBB"/>
    <w:rsid w:val="00CF4EDE"/>
    <w:rsid w:val="00CF5449"/>
    <w:rsid w:val="00CF5808"/>
    <w:rsid w:val="00CF7442"/>
    <w:rsid w:val="00CF74E0"/>
    <w:rsid w:val="00CF7677"/>
    <w:rsid w:val="00D00084"/>
    <w:rsid w:val="00D00524"/>
    <w:rsid w:val="00D00C41"/>
    <w:rsid w:val="00D01D48"/>
    <w:rsid w:val="00D01ECA"/>
    <w:rsid w:val="00D027F3"/>
    <w:rsid w:val="00D028AB"/>
    <w:rsid w:val="00D02C96"/>
    <w:rsid w:val="00D030FC"/>
    <w:rsid w:val="00D03C9E"/>
    <w:rsid w:val="00D03D3A"/>
    <w:rsid w:val="00D03DE3"/>
    <w:rsid w:val="00D03EBB"/>
    <w:rsid w:val="00D0443C"/>
    <w:rsid w:val="00D0485E"/>
    <w:rsid w:val="00D04CF0"/>
    <w:rsid w:val="00D05108"/>
    <w:rsid w:val="00D051EC"/>
    <w:rsid w:val="00D05367"/>
    <w:rsid w:val="00D05E0C"/>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B14"/>
    <w:rsid w:val="00D530FC"/>
    <w:rsid w:val="00D53D67"/>
    <w:rsid w:val="00D53FB0"/>
    <w:rsid w:val="00D549CC"/>
    <w:rsid w:val="00D54F34"/>
    <w:rsid w:val="00D5567E"/>
    <w:rsid w:val="00D557A6"/>
    <w:rsid w:val="00D55B12"/>
    <w:rsid w:val="00D55C9A"/>
    <w:rsid w:val="00D561BA"/>
    <w:rsid w:val="00D561D8"/>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CCB"/>
    <w:rsid w:val="00D63CDD"/>
    <w:rsid w:val="00D64579"/>
    <w:rsid w:val="00D6465C"/>
    <w:rsid w:val="00D64A62"/>
    <w:rsid w:val="00D64B53"/>
    <w:rsid w:val="00D6576D"/>
    <w:rsid w:val="00D65D41"/>
    <w:rsid w:val="00D66695"/>
    <w:rsid w:val="00D67331"/>
    <w:rsid w:val="00D67C41"/>
    <w:rsid w:val="00D67EF8"/>
    <w:rsid w:val="00D70117"/>
    <w:rsid w:val="00D701B7"/>
    <w:rsid w:val="00D70410"/>
    <w:rsid w:val="00D704F0"/>
    <w:rsid w:val="00D70777"/>
    <w:rsid w:val="00D7087D"/>
    <w:rsid w:val="00D708DA"/>
    <w:rsid w:val="00D711B8"/>
    <w:rsid w:val="00D71B5F"/>
    <w:rsid w:val="00D71C08"/>
    <w:rsid w:val="00D7209F"/>
    <w:rsid w:val="00D721FB"/>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9F"/>
    <w:rsid w:val="00D76668"/>
    <w:rsid w:val="00D7684E"/>
    <w:rsid w:val="00D76881"/>
    <w:rsid w:val="00D7777D"/>
    <w:rsid w:val="00D7789F"/>
    <w:rsid w:val="00D77B93"/>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8B3"/>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320E"/>
    <w:rsid w:val="00DA33E7"/>
    <w:rsid w:val="00DA391F"/>
    <w:rsid w:val="00DA39C1"/>
    <w:rsid w:val="00DA3C0E"/>
    <w:rsid w:val="00DA3CAC"/>
    <w:rsid w:val="00DA45B9"/>
    <w:rsid w:val="00DA48FB"/>
    <w:rsid w:val="00DA4ED1"/>
    <w:rsid w:val="00DA5176"/>
    <w:rsid w:val="00DA52DA"/>
    <w:rsid w:val="00DA5454"/>
    <w:rsid w:val="00DA5751"/>
    <w:rsid w:val="00DA6354"/>
    <w:rsid w:val="00DA6A42"/>
    <w:rsid w:val="00DA6BB7"/>
    <w:rsid w:val="00DA7450"/>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97F"/>
    <w:rsid w:val="00DD1A3D"/>
    <w:rsid w:val="00DD1C49"/>
    <w:rsid w:val="00DD22B0"/>
    <w:rsid w:val="00DD2552"/>
    <w:rsid w:val="00DD277C"/>
    <w:rsid w:val="00DD2A6E"/>
    <w:rsid w:val="00DD376B"/>
    <w:rsid w:val="00DD3CD4"/>
    <w:rsid w:val="00DD4112"/>
    <w:rsid w:val="00DD543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EDA"/>
    <w:rsid w:val="00DF14C5"/>
    <w:rsid w:val="00DF1E65"/>
    <w:rsid w:val="00DF250B"/>
    <w:rsid w:val="00DF2563"/>
    <w:rsid w:val="00DF26F2"/>
    <w:rsid w:val="00DF39A1"/>
    <w:rsid w:val="00DF39CF"/>
    <w:rsid w:val="00DF4174"/>
    <w:rsid w:val="00DF41C2"/>
    <w:rsid w:val="00DF4923"/>
    <w:rsid w:val="00DF4BDC"/>
    <w:rsid w:val="00DF4FF2"/>
    <w:rsid w:val="00DF5069"/>
    <w:rsid w:val="00DF535B"/>
    <w:rsid w:val="00DF54A4"/>
    <w:rsid w:val="00DF5AEA"/>
    <w:rsid w:val="00DF66B2"/>
    <w:rsid w:val="00DF67DE"/>
    <w:rsid w:val="00DF69C9"/>
    <w:rsid w:val="00DF6AB9"/>
    <w:rsid w:val="00DF6CCD"/>
    <w:rsid w:val="00DF6F8F"/>
    <w:rsid w:val="00DF7A36"/>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327"/>
    <w:rsid w:val="00E1691B"/>
    <w:rsid w:val="00E169C4"/>
    <w:rsid w:val="00E16B5E"/>
    <w:rsid w:val="00E16BF1"/>
    <w:rsid w:val="00E16CD1"/>
    <w:rsid w:val="00E1716E"/>
    <w:rsid w:val="00E171F9"/>
    <w:rsid w:val="00E175E3"/>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84"/>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4B2"/>
    <w:rsid w:val="00E71C39"/>
    <w:rsid w:val="00E72070"/>
    <w:rsid w:val="00E72318"/>
    <w:rsid w:val="00E74182"/>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355"/>
    <w:rsid w:val="00E844F6"/>
    <w:rsid w:val="00E8479E"/>
    <w:rsid w:val="00E84CE5"/>
    <w:rsid w:val="00E84DB9"/>
    <w:rsid w:val="00E85B68"/>
    <w:rsid w:val="00E87278"/>
    <w:rsid w:val="00E87D54"/>
    <w:rsid w:val="00E87ED2"/>
    <w:rsid w:val="00E90535"/>
    <w:rsid w:val="00E90610"/>
    <w:rsid w:val="00E912BF"/>
    <w:rsid w:val="00E91879"/>
    <w:rsid w:val="00E91F23"/>
    <w:rsid w:val="00E9261F"/>
    <w:rsid w:val="00E933D7"/>
    <w:rsid w:val="00E939A9"/>
    <w:rsid w:val="00E93B3E"/>
    <w:rsid w:val="00E944BB"/>
    <w:rsid w:val="00E95273"/>
    <w:rsid w:val="00E9569B"/>
    <w:rsid w:val="00E95F96"/>
    <w:rsid w:val="00E9628C"/>
    <w:rsid w:val="00E96CE7"/>
    <w:rsid w:val="00E9725C"/>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7031"/>
    <w:rsid w:val="00EB7792"/>
    <w:rsid w:val="00EB7B39"/>
    <w:rsid w:val="00EB7C4B"/>
    <w:rsid w:val="00EC00AB"/>
    <w:rsid w:val="00EC0334"/>
    <w:rsid w:val="00EC0611"/>
    <w:rsid w:val="00EC0702"/>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E2"/>
    <w:rsid w:val="00ED78CB"/>
    <w:rsid w:val="00ED7C1D"/>
    <w:rsid w:val="00ED7CB6"/>
    <w:rsid w:val="00EE005F"/>
    <w:rsid w:val="00EE0AF3"/>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AE8"/>
    <w:rsid w:val="00EF1F55"/>
    <w:rsid w:val="00EF2A15"/>
    <w:rsid w:val="00EF2B30"/>
    <w:rsid w:val="00EF2DDA"/>
    <w:rsid w:val="00EF3601"/>
    <w:rsid w:val="00EF3A94"/>
    <w:rsid w:val="00EF531E"/>
    <w:rsid w:val="00EF5E13"/>
    <w:rsid w:val="00EF664B"/>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955"/>
    <w:rsid w:val="00F02C66"/>
    <w:rsid w:val="00F02D42"/>
    <w:rsid w:val="00F032F1"/>
    <w:rsid w:val="00F0354A"/>
    <w:rsid w:val="00F038DD"/>
    <w:rsid w:val="00F0397D"/>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D49"/>
    <w:rsid w:val="00F33604"/>
    <w:rsid w:val="00F33B9B"/>
    <w:rsid w:val="00F349D8"/>
    <w:rsid w:val="00F34EEE"/>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544"/>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9CB"/>
    <w:rsid w:val="00F52C76"/>
    <w:rsid w:val="00F531E6"/>
    <w:rsid w:val="00F535B5"/>
    <w:rsid w:val="00F53D9E"/>
    <w:rsid w:val="00F53FD3"/>
    <w:rsid w:val="00F544CF"/>
    <w:rsid w:val="00F54A02"/>
    <w:rsid w:val="00F54C33"/>
    <w:rsid w:val="00F54D22"/>
    <w:rsid w:val="00F54E56"/>
    <w:rsid w:val="00F54EFB"/>
    <w:rsid w:val="00F54FF5"/>
    <w:rsid w:val="00F5559F"/>
    <w:rsid w:val="00F5622E"/>
    <w:rsid w:val="00F56FF6"/>
    <w:rsid w:val="00F5721E"/>
    <w:rsid w:val="00F576D1"/>
    <w:rsid w:val="00F57757"/>
    <w:rsid w:val="00F57AA4"/>
    <w:rsid w:val="00F603DE"/>
    <w:rsid w:val="00F606CD"/>
    <w:rsid w:val="00F6136D"/>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D6"/>
    <w:rsid w:val="00F80143"/>
    <w:rsid w:val="00F803A7"/>
    <w:rsid w:val="00F805FE"/>
    <w:rsid w:val="00F80C8B"/>
    <w:rsid w:val="00F81A74"/>
    <w:rsid w:val="00F81D61"/>
    <w:rsid w:val="00F830B7"/>
    <w:rsid w:val="00F836CE"/>
    <w:rsid w:val="00F840C2"/>
    <w:rsid w:val="00F840D0"/>
    <w:rsid w:val="00F843BA"/>
    <w:rsid w:val="00F84C3C"/>
    <w:rsid w:val="00F84F9C"/>
    <w:rsid w:val="00F861ED"/>
    <w:rsid w:val="00F87F1C"/>
    <w:rsid w:val="00F90339"/>
    <w:rsid w:val="00F905FC"/>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C6B"/>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72D"/>
    <w:rsid w:val="00FA6A90"/>
    <w:rsid w:val="00FA7010"/>
    <w:rsid w:val="00FA7197"/>
    <w:rsid w:val="00FA73D3"/>
    <w:rsid w:val="00FA7B8D"/>
    <w:rsid w:val="00FB1926"/>
    <w:rsid w:val="00FB1961"/>
    <w:rsid w:val="00FB1CD0"/>
    <w:rsid w:val="00FB2151"/>
    <w:rsid w:val="00FB226D"/>
    <w:rsid w:val="00FB3658"/>
    <w:rsid w:val="00FB3E33"/>
    <w:rsid w:val="00FB4560"/>
    <w:rsid w:val="00FB4903"/>
    <w:rsid w:val="00FB4B16"/>
    <w:rsid w:val="00FB55EB"/>
    <w:rsid w:val="00FB5674"/>
    <w:rsid w:val="00FB57DA"/>
    <w:rsid w:val="00FB57F7"/>
    <w:rsid w:val="00FB5CDC"/>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6EF4"/>
    <w:rsid w:val="00FD7271"/>
    <w:rsid w:val="00FD72A9"/>
    <w:rsid w:val="00FD7482"/>
    <w:rsid w:val="00FD74CA"/>
    <w:rsid w:val="00FD75E5"/>
    <w:rsid w:val="00FD7B13"/>
    <w:rsid w:val="00FE0920"/>
    <w:rsid w:val="00FE09A5"/>
    <w:rsid w:val="00FE0BD5"/>
    <w:rsid w:val="00FE12DA"/>
    <w:rsid w:val="00FE17E7"/>
    <w:rsid w:val="00FE1E34"/>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E17"/>
    <w:rsid w:val="00FF00DB"/>
    <w:rsid w:val="00FF0AE7"/>
    <w:rsid w:val="00FF0CA9"/>
    <w:rsid w:val="00FF10A2"/>
    <w:rsid w:val="00FF18D2"/>
    <w:rsid w:val="00FF1AE0"/>
    <w:rsid w:val="00FF2154"/>
    <w:rsid w:val="00FF25EA"/>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92230">
      <w:bodyDiv w:val="1"/>
      <w:marLeft w:val="0"/>
      <w:marRight w:val="0"/>
      <w:marTop w:val="0"/>
      <w:marBottom w:val="0"/>
      <w:divBdr>
        <w:top w:val="none" w:sz="0" w:space="0" w:color="auto"/>
        <w:left w:val="none" w:sz="0" w:space="0" w:color="auto"/>
        <w:bottom w:val="none" w:sz="0" w:space="0" w:color="auto"/>
        <w:right w:val="none" w:sz="0" w:space="0" w:color="auto"/>
      </w:divBdr>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6147</Characters>
  <Application>Microsoft Office Word</Application>
  <DocSecurity>0</DocSecurity>
  <Lines>51</Lines>
  <Paragraphs>15</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Người dùng khách</cp:lastModifiedBy>
  <cp:revision>2</cp:revision>
  <cp:lastPrinted>2025-02-14T09:22:00Z</cp:lastPrinted>
  <dcterms:created xsi:type="dcterms:W3CDTF">2025-04-18T03:32:00Z</dcterms:created>
  <dcterms:modified xsi:type="dcterms:W3CDTF">2025-04-18T03:32:00Z</dcterms:modified>
</cp:coreProperties>
</file>